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B4" w:rsidRPr="00FD6580" w:rsidRDefault="00D01830">
      <w:pPr>
        <w:rPr>
          <w:rFonts w:asciiTheme="majorEastAsia" w:eastAsiaTheme="majorEastAsia" w:hAnsiTheme="majorEastAsia"/>
        </w:rPr>
      </w:pPr>
      <w:r w:rsidRPr="00FD6580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1D153C" wp14:editId="51025D7A">
                <wp:simplePos x="0" y="0"/>
                <wp:positionH relativeFrom="column">
                  <wp:posOffset>-6985</wp:posOffset>
                </wp:positionH>
                <wp:positionV relativeFrom="paragraph">
                  <wp:posOffset>62865</wp:posOffset>
                </wp:positionV>
                <wp:extent cx="6433185" cy="792480"/>
                <wp:effectExtent l="0" t="0" r="24765" b="26670"/>
                <wp:wrapNone/>
                <wp:docPr id="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185" cy="792480"/>
                          <a:chOff x="7472" y="1"/>
                          <a:chExt cx="9808673" cy="832985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2" name="テキスト ボックス 1"/>
                        <wps:cNvSpPr txBox="1"/>
                        <wps:spPr>
                          <a:xfrm>
                            <a:off x="7472" y="1"/>
                            <a:ext cx="4205377" cy="424370"/>
                          </a:xfrm>
                          <a:prstGeom prst="rect">
                            <a:avLst/>
                          </a:prstGeom>
                          <a:grpFill/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0F83" w:rsidRPr="00C635F0" w:rsidRDefault="00040F83" w:rsidP="00F73B7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21"/>
                                </w:rPr>
                              </w:pPr>
                              <w:r w:rsidRPr="00C635F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  <w:szCs w:val="28"/>
                                </w:rPr>
                                <w:t xml:space="preserve">FAX送信先：084-928-1732　</w:t>
                              </w:r>
                            </w:p>
                            <w:p w:rsidR="00040F83" w:rsidRPr="00C635F0" w:rsidRDefault="00040F83" w:rsidP="00F73B7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21"/>
                                </w:rPr>
                              </w:pPr>
                              <w:r w:rsidRPr="00C635F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  <w:szCs w:val="26"/>
                                </w:rPr>
                                <w:t>※送付状は不要です。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" name="テキスト ボックス 2"/>
                        <wps:cNvSpPr txBox="1"/>
                        <wps:spPr>
                          <a:xfrm>
                            <a:off x="4270934" y="1"/>
                            <a:ext cx="5545211" cy="424371"/>
                          </a:xfrm>
                          <a:prstGeom prst="rect">
                            <a:avLst/>
                          </a:prstGeom>
                          <a:grpFill/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0FA" w:rsidRDefault="00040F83" w:rsidP="00F73B7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dark1"/>
                                  <w:sz w:val="22"/>
                                </w:rPr>
                              </w:pP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</w:rPr>
                                <w:t>郵送の場合：720-8501福山市東桜町3番5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</w:rPr>
                                <w:t>号</w:t>
                              </w:r>
                            </w:p>
                            <w:p w:rsidR="00040F83" w:rsidRDefault="00040F83" w:rsidP="00B950F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dark1"/>
                                  <w:sz w:val="22"/>
                                </w:rPr>
                              </w:pP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</w:rPr>
                                <w:t>福山市介護保険課</w:t>
                              </w:r>
                              <w:r w:rsidR="00B950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</w:rPr>
                                <w:t xml:space="preserve">　</w:t>
                              </w:r>
                              <w:r w:rsidR="00B950FA"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dark1"/>
                                  <w:sz w:val="22"/>
                                </w:rPr>
                                <w:t>事業者指導担当</w:t>
                              </w: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 w:val="22"/>
                                </w:rPr>
                                <w:t xml:space="preserve"> 宛</w:t>
                              </w:r>
                            </w:p>
                            <w:p w:rsidR="00011E65" w:rsidRPr="00011E65" w:rsidRDefault="00011E65" w:rsidP="00040F8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" name="テキスト ボックス 3"/>
                        <wps:cNvSpPr txBox="1"/>
                        <wps:spPr>
                          <a:xfrm>
                            <a:off x="23233" y="464128"/>
                            <a:ext cx="5096251" cy="368858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0F83" w:rsidRPr="00040F83" w:rsidRDefault="00040F83" w:rsidP="00F73B7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提出期限：2020年（令和</w:t>
                              </w:r>
                              <w:r w:rsidR="00A5157F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2年）</w:t>
                              </w:r>
                              <w:r w:rsidR="00DD794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１１</w:t>
                              </w: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月</w:t>
                              </w:r>
                              <w:r w:rsidR="00EE2C1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２０</w:t>
                              </w: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日（</w:t>
                              </w:r>
                              <w:r w:rsidR="00A5157F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金</w:t>
                              </w:r>
                              <w:r w:rsidRPr="00040F83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dark1"/>
                                  <w:szCs w:val="28"/>
                                  <w:u w:val="single"/>
                                </w:rPr>
                                <w:t>）</w:t>
                              </w:r>
                            </w:p>
                            <w:p w:rsidR="00011E65" w:rsidRPr="00C60EEF" w:rsidRDefault="00011E65" w:rsidP="00F73B7D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ascii="ＭＳ ゴシック" w:eastAsia="ＭＳ ゴシック" w:hAnsi="ＭＳ ゴシック" w:cstheme="minorBidi"/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</w:pPr>
                              <w:r w:rsidRPr="00C60EEF"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  <w:t>※郵送の場合は，期限の前日までに投函してください。</w:t>
                              </w:r>
                            </w:p>
                            <w:p w:rsidR="00011E65" w:rsidRPr="00C60EEF" w:rsidRDefault="00011E65" w:rsidP="00011E6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ゴシック" w:eastAsia="ＭＳ ゴシック" w:hAnsi="ＭＳ ゴシック" w:cstheme="minorBidi"/>
                                  <w:color w:val="FF0000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C1D153C" id="グループ化 4" o:spid="_x0000_s1026" style="position:absolute;left:0;text-align:left;margin-left:-.55pt;margin-top:4.95pt;width:506.55pt;height:62.4pt;z-index:251681792;mso-width-relative:margin;mso-height-relative:margin" coordorigin="74" coordsize="98086,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74;width:42054;height:4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1KMAA&#10;AADaAAAADwAAAGRycy9kb3ducmV2LnhtbESPzarCMBSE94LvEI7gTlO78KcaRYQLLhRRu3F3aI5t&#10;tTkpTa7WtzeC4HKYmW+Yxao1lXhQ40rLCkbDCARxZnXJuYL0/DeYgnAeWWNlmRS8yMFq2e0sMNH2&#10;yUd6nHwuAoRdggoK7+tESpcVZNANbU0cvKttDPogm1zqBp8BbioZR9FYGiw5LBRY06ag7H76Nwr2&#10;aXrJ75Oq9ekswt3NXTmLD0r1e+16DsJT63/hb3urFcTwuRJu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k1KMAAAADaAAAADwAAAAAAAAAAAAAAAACYAgAAZHJzL2Rvd25y&#10;ZXYueG1sUEsFBgAAAAAEAAQA9QAAAIUDAAAAAA==&#10;" filled="f" strokecolor="black [3213]" strokeweight="1.5pt">
                  <v:textbox>
                    <w:txbxContent>
                      <w:p w:rsidR="00040F83" w:rsidRPr="00C635F0" w:rsidRDefault="00040F83" w:rsidP="00F73B7D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sz w:val="21"/>
                          </w:rPr>
                        </w:pPr>
                        <w:r w:rsidRPr="00C635F0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  <w:szCs w:val="28"/>
                          </w:rPr>
                          <w:t xml:space="preserve">FAX送信先：084-928-1732　</w:t>
                        </w:r>
                      </w:p>
                      <w:p w:rsidR="00040F83" w:rsidRPr="00C635F0" w:rsidRDefault="00040F83" w:rsidP="00F73B7D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sz w:val="21"/>
                          </w:rPr>
                        </w:pPr>
                        <w:r w:rsidRPr="00C635F0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  <w:szCs w:val="26"/>
                          </w:rPr>
                          <w:t>※送付状は不要です。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2709;width:55452;height:4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js70A&#10;AADbAAAADwAAAGRycy9kb3ducmV2LnhtbERPvQrCMBDeBd8hnOCmqQ7+VKOIIDgoonZxO5qzrTaX&#10;0kStb28Ewe0+vt+bLxtTiifVrrCsYNCPQBCnVhecKUjOm94EhPPIGkvLpOBNDpaLdmuOsbYvPtLz&#10;5DMRQtjFqCD3voqldGlOBl3fVsSBu9raoA+wzqSu8RXCTSmHUTSSBgsODTlWtM4pvZ8eRsE+SS7Z&#10;fVw2PplGuLu5K6fDg1LdTrOagfDU+L/4597q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Yjs70AAADbAAAADwAAAAAAAAAAAAAAAACYAgAAZHJzL2Rvd25yZXYu&#10;eG1sUEsFBgAAAAAEAAQA9QAAAIIDAAAAAA==&#10;" filled="f" strokecolor="black [3213]" strokeweight="1.5pt">
                  <v:textbox>
                    <w:txbxContent>
                      <w:p w:rsidR="00B950FA" w:rsidRDefault="00040F83" w:rsidP="00F73B7D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dark1"/>
                            <w:sz w:val="22"/>
                          </w:rPr>
                        </w:pP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</w:rPr>
                          <w:t>郵送の場合：720-8501福山市東桜町3番5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</w:rPr>
                          <w:t>号</w:t>
                        </w:r>
                      </w:p>
                      <w:p w:rsidR="00040F83" w:rsidRDefault="00040F83" w:rsidP="00B950FA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dark1"/>
                            <w:sz w:val="22"/>
                          </w:rPr>
                        </w:pP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</w:rPr>
                          <w:t>福山市介護保険課</w:t>
                        </w:r>
                        <w:r w:rsidR="00B950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</w:rPr>
                          <w:t xml:space="preserve">　</w:t>
                        </w:r>
                        <w:r w:rsidR="00B950FA"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dark1"/>
                            <w:sz w:val="22"/>
                          </w:rPr>
                          <w:t>事業者指導担当</w:t>
                        </w: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 w:val="22"/>
                          </w:rPr>
                          <w:t xml:space="preserve"> 宛</w:t>
                        </w:r>
                      </w:p>
                      <w:p w:rsidR="00011E65" w:rsidRPr="00011E65" w:rsidRDefault="00011E65" w:rsidP="00040F8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32;top:4641;width:50962;height:3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3wcQA&#10;AADbAAAADwAAAGRycy9kb3ducmV2LnhtbESPMWvDQAyF90D/w6FCt/gcD03q5GJCodChJSTx0k34&#10;FNuJT2d8V9v999VQ6Cbxnt77tCtm16mRhtB6NrBKUlDElbct1wbKy9tyAypEZIudZzLwQwGK/cNi&#10;h7n1E59oPMdaSQiHHA00Mfa51qFqyGFIfE8s2tUPDqOsQ63tgJOEu05nafqsHbYsDQ329NpQdT9/&#10;OwOfZflV39fdHMuXFD9u4cpVdjTm6XE+bEFFmuO/+e/63Qq+wMovMoD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t8HEAAAA2wAAAA8AAAAAAAAAAAAAAAAAmAIAAGRycy9k&#10;b3ducmV2LnhtbFBLBQYAAAAABAAEAPUAAACJAwAAAAA=&#10;" filled="f" strokecolor="black [3213]" strokeweight="1.5pt">
                  <v:textbox>
                    <w:txbxContent>
                      <w:p w:rsidR="00040F83" w:rsidRPr="00040F83" w:rsidRDefault="00040F83" w:rsidP="00F73B7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sz w:val="22"/>
                          </w:rPr>
                        </w:pP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提出期限：2020年（令和</w:t>
                        </w:r>
                        <w:r w:rsidR="00A5157F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2年）</w:t>
                        </w:r>
                        <w:r w:rsidR="00DD7940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１１</w:t>
                        </w: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月</w:t>
                        </w:r>
                        <w:r w:rsidR="00EE2C1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２０</w:t>
                        </w: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日（</w:t>
                        </w:r>
                        <w:r w:rsidR="00A5157F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金</w:t>
                        </w:r>
                        <w:r w:rsidRPr="00040F83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dark1"/>
                            <w:szCs w:val="28"/>
                            <w:u w:val="single"/>
                          </w:rPr>
                          <w:t>）</w:t>
                        </w:r>
                      </w:p>
                      <w:p w:rsidR="00011E65" w:rsidRPr="00C60EEF" w:rsidRDefault="00011E65" w:rsidP="00F73B7D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rFonts w:ascii="ＭＳ ゴシック" w:eastAsia="ＭＳ ゴシック" w:hAnsi="ＭＳ ゴシック" w:cstheme="minorBidi"/>
                            <w:b/>
                            <w:color w:val="FF0000"/>
                            <w:sz w:val="14"/>
                            <w:szCs w:val="16"/>
                          </w:rPr>
                        </w:pPr>
                        <w:r w:rsidRPr="00C60EEF">
                          <w:rPr>
                            <w:rFonts w:ascii="ＭＳ ゴシック" w:eastAsia="ＭＳ ゴシック" w:hAnsi="ＭＳ ゴシック" w:cstheme="minorBidi" w:hint="eastAsia"/>
                            <w:b/>
                            <w:color w:val="FF0000"/>
                            <w:sz w:val="14"/>
                            <w:szCs w:val="16"/>
                          </w:rPr>
                          <w:t>※郵送の場合は，期限の前日までに投函してください。</w:t>
                        </w:r>
                      </w:p>
                      <w:p w:rsidR="00011E65" w:rsidRPr="00C60EEF" w:rsidRDefault="00011E65" w:rsidP="00011E6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ゴシック" w:eastAsia="ＭＳ ゴシック" w:hAnsi="ＭＳ ゴシック" w:cstheme="minorBidi"/>
                            <w:color w:val="FF0000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53EFB" w:rsidRPr="00FD65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C0EDC" wp14:editId="6C12BB1A">
                <wp:simplePos x="0" y="0"/>
                <wp:positionH relativeFrom="column">
                  <wp:posOffset>5779135</wp:posOffset>
                </wp:positionH>
                <wp:positionV relativeFrom="paragraph">
                  <wp:posOffset>-83185</wp:posOffset>
                </wp:positionV>
                <wp:extent cx="64008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E65" w:rsidRPr="00F73B7D" w:rsidRDefault="00011E65" w:rsidP="00011E65">
                            <w:pPr>
                              <w:jc w:val="center"/>
                              <w:rPr>
                                <w:rFonts w:ascii="Segoe UI Symbol" w:hAnsi="Segoe UI Symbol"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B7D">
                              <w:rPr>
                                <w:rFonts w:ascii="Segoe UI Symbol" w:hAnsi="Segoe UI Symbo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3C0EDC" id="テキスト ボックス 4" o:spid="_x0000_s1030" type="#_x0000_t202" style="position:absolute;left:0;text-align:left;margin-left:455.05pt;margin-top:-6.55pt;width:50.4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" filled="f" stroked="f">
                <v:textbox inset="5.85pt,.7pt,5.85pt,.7pt">
                  <w:txbxContent>
                    <w:p w:rsidR="00011E65" w:rsidRPr="00F73B7D" w:rsidRDefault="00011E65" w:rsidP="00011E65">
                      <w:pPr>
                        <w:jc w:val="center"/>
                        <w:rPr>
                          <w:rFonts w:ascii="Segoe UI Symbol" w:hAnsi="Segoe UI Symbol"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B7D">
                        <w:rPr>
                          <w:rFonts w:ascii="Segoe UI Symbol" w:hAnsi="Segoe UI Symbo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🏣</w:t>
                      </w:r>
                    </w:p>
                  </w:txbxContent>
                </v:textbox>
              </v:shape>
            </w:pict>
          </mc:Fallback>
        </mc:AlternateContent>
      </w:r>
      <w:r w:rsidR="00E53EFB" w:rsidRPr="00FD65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86EE8F" wp14:editId="6E7AD563">
                <wp:simplePos x="0" y="0"/>
                <wp:positionH relativeFrom="column">
                  <wp:posOffset>2148840</wp:posOffset>
                </wp:positionH>
                <wp:positionV relativeFrom="paragraph">
                  <wp:posOffset>-99060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50FA" w:rsidRPr="00B950FA" w:rsidRDefault="00B950FA" w:rsidP="00B950FA">
                            <w:pPr>
                              <w:jc w:val="center"/>
                              <w:rPr>
                                <w:rFonts w:ascii="Segoe UI Symbol" w:hAnsi="Segoe UI Symbo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0FA">
                              <w:rPr>
                                <w:rFonts w:ascii="Segoe UI Symbol" w:eastAsia="Segoe UI Symbol" w:hAnsi="Segoe UI Symbol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86EE8F" id="テキスト ボックス 5" o:spid="_x0000_s1031" type="#_x0000_t202" style="position:absolute;left:0;text-align:left;margin-left:169.2pt;margin-top:-7.8pt;width:2in;height:2in;z-index:251686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eW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" filled="f" stroked="f">
                <v:textbox style="mso-fit-shape-to-text:t" inset="5.85pt,.7pt,5.85pt,.7pt">
                  <w:txbxContent>
                    <w:p w:rsidR="00B950FA" w:rsidRPr="00B950FA" w:rsidRDefault="00B950FA" w:rsidP="00B950FA">
                      <w:pPr>
                        <w:jc w:val="center"/>
                        <w:rPr>
                          <w:rFonts w:ascii="Segoe UI Symbol" w:hAnsi="Segoe UI Symbo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50FA">
                        <w:rPr>
                          <w:rFonts w:ascii="Segoe UI Symbol" w:eastAsia="Segoe UI Symbol" w:hAnsi="Segoe UI Symbol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📠</w:t>
                      </w:r>
                    </w:p>
                  </w:txbxContent>
                </v:textbox>
              </v:shape>
            </w:pict>
          </mc:Fallback>
        </mc:AlternateContent>
      </w:r>
    </w:p>
    <w:p w:rsidR="004A1DB4" w:rsidRPr="00FD6580" w:rsidRDefault="004A1DB4" w:rsidP="004A1DB4">
      <w:pPr>
        <w:rPr>
          <w:rFonts w:asciiTheme="majorEastAsia" w:eastAsiaTheme="majorEastAsia" w:hAnsiTheme="majorEastAsia"/>
        </w:rPr>
      </w:pPr>
    </w:p>
    <w:p w:rsidR="00040F83" w:rsidRPr="00FD6580" w:rsidRDefault="00D01830" w:rsidP="004A1DB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4E72D" wp14:editId="7C155EFE">
                <wp:simplePos x="0" y="0"/>
                <wp:positionH relativeFrom="column">
                  <wp:posOffset>3390265</wp:posOffset>
                </wp:positionH>
                <wp:positionV relativeFrom="paragraph">
                  <wp:posOffset>50165</wp:posOffset>
                </wp:positionV>
                <wp:extent cx="3041650" cy="350520"/>
                <wp:effectExtent l="0" t="0" r="25400" b="11430"/>
                <wp:wrapNone/>
                <wp:docPr id="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3505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30" w:rsidRPr="00533CE7" w:rsidRDefault="001C32D0" w:rsidP="00D018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hyperlink r:id="rId6" w:history="1">
                              <w:r w:rsidR="00D01830" w:rsidRPr="001C32D0">
                                <w:rPr>
                                  <w:rStyle w:val="af0"/>
                                  <w:rFonts w:ascii="HGP創英角ｺﾞｼｯｸUB" w:eastAsia="HGP創英角ｺﾞｼｯｸUB" w:hAnsi="HGP創英角ｺﾞｼｯｸUB" w:cstheme="minorBidi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D01830" w:rsidRPr="001C32D0">
                                <w:rPr>
                                  <w:rStyle w:val="af0"/>
                                  <w:rFonts w:ascii="HGP創英角ｺﾞｼｯｸUB" w:eastAsia="HGP創英角ｺﾞｼｯｸUB" w:hAnsi="HGP創英角ｺﾞｼｯｸUB" w:cstheme="minorBidi"/>
                                  <w:sz w:val="16"/>
                                  <w:szCs w:val="16"/>
                                </w:rPr>
                                <w:t>可能な限り</w:t>
                              </w:r>
                              <w:r w:rsidR="00D01830" w:rsidRPr="001C32D0">
                                <w:rPr>
                                  <w:rStyle w:val="af0"/>
                                  <w:rFonts w:ascii="HGP創英角ｺﾞｼｯｸUB" w:eastAsia="HGP創英角ｺﾞｼｯｸUB" w:hAnsi="HGP創英角ｺﾞｼｯｸUB" w:cstheme="minorBidi" w:hint="eastAsia"/>
                                </w:rPr>
                                <w:t>本</w:t>
                              </w:r>
                              <w:bookmarkStart w:id="0" w:name="_GoBack"/>
                              <w:bookmarkEnd w:id="0"/>
                              <w:r w:rsidR="00D01830" w:rsidRPr="001C32D0">
                                <w:rPr>
                                  <w:rStyle w:val="af0"/>
                                  <w:rFonts w:ascii="HGP創英角ｺﾞｼｯｸUB" w:eastAsia="HGP創英角ｺﾞｼｯｸUB" w:hAnsi="HGP創英角ｺﾞｼｯｸUB" w:cstheme="minorBidi" w:hint="eastAsia"/>
                                </w:rPr>
                                <w:t>市アンケートシステム</w:t>
                              </w:r>
                              <w:r w:rsidR="00D01830" w:rsidRPr="001C32D0">
                                <w:rPr>
                                  <w:rStyle w:val="af0"/>
                                  <w:rFonts w:ascii="HGP創英角ｺﾞｼｯｸUB" w:eastAsia="HGP創英角ｺﾞｼｯｸUB" w:hAnsi="HGP創英角ｺﾞｼｯｸUB" w:cstheme="minorBidi" w:hint="eastAsia"/>
                                  <w:sz w:val="16"/>
                                  <w:szCs w:val="16"/>
                                </w:rPr>
                                <w:t>により</w:t>
                              </w:r>
                            </w:hyperlink>
                          </w:p>
                          <w:p w:rsidR="00D01830" w:rsidRPr="00D01830" w:rsidRDefault="00D01830" w:rsidP="00D01830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0183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御質問を提出してください</w:t>
                            </w:r>
                            <w:r w:rsidRPr="00D01830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D01830" w:rsidRPr="00C60EEF" w:rsidRDefault="00D01830" w:rsidP="00D018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4E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266.95pt;margin-top:3.95pt;width:239.5pt;height:27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" filled="f" strokecolor="black [3213]" strokeweight="1.5pt">
                <v:textbox>
                  <w:txbxContent>
                    <w:p w:rsidR="00D01830" w:rsidRPr="00533CE7" w:rsidRDefault="001C32D0" w:rsidP="00D018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hyperlink r:id="rId7" w:history="1">
                        <w:r w:rsidR="00D01830" w:rsidRPr="001C32D0">
                          <w:rPr>
                            <w:rStyle w:val="af0"/>
                            <w:rFonts w:ascii="HGP創英角ｺﾞｼｯｸUB" w:eastAsia="HGP創英角ｺﾞｼｯｸUB" w:hAnsi="HGP創英角ｺﾞｼｯｸUB" w:cstheme="minorBidi" w:hint="eastAsia"/>
                            <w:sz w:val="16"/>
                            <w:szCs w:val="16"/>
                          </w:rPr>
                          <w:t>※</w:t>
                        </w:r>
                        <w:r w:rsidR="00D01830" w:rsidRPr="001C32D0">
                          <w:rPr>
                            <w:rStyle w:val="af0"/>
                            <w:rFonts w:ascii="HGP創英角ｺﾞｼｯｸUB" w:eastAsia="HGP創英角ｺﾞｼｯｸUB" w:hAnsi="HGP創英角ｺﾞｼｯｸUB" w:cstheme="minorBidi"/>
                            <w:sz w:val="16"/>
                            <w:szCs w:val="16"/>
                          </w:rPr>
                          <w:t>可能な限り</w:t>
                        </w:r>
                        <w:r w:rsidR="00D01830" w:rsidRPr="001C32D0">
                          <w:rPr>
                            <w:rStyle w:val="af0"/>
                            <w:rFonts w:ascii="HGP創英角ｺﾞｼｯｸUB" w:eastAsia="HGP創英角ｺﾞｼｯｸUB" w:hAnsi="HGP創英角ｺﾞｼｯｸUB" w:cstheme="minorBidi" w:hint="eastAsia"/>
                          </w:rPr>
                          <w:t>本</w:t>
                        </w:r>
                        <w:bookmarkStart w:id="1" w:name="_GoBack"/>
                        <w:bookmarkEnd w:id="1"/>
                        <w:r w:rsidR="00D01830" w:rsidRPr="001C32D0">
                          <w:rPr>
                            <w:rStyle w:val="af0"/>
                            <w:rFonts w:ascii="HGP創英角ｺﾞｼｯｸUB" w:eastAsia="HGP創英角ｺﾞｼｯｸUB" w:hAnsi="HGP創英角ｺﾞｼｯｸUB" w:cstheme="minorBidi" w:hint="eastAsia"/>
                          </w:rPr>
                          <w:t>市アンケートシステム</w:t>
                        </w:r>
                        <w:r w:rsidR="00D01830" w:rsidRPr="001C32D0">
                          <w:rPr>
                            <w:rStyle w:val="af0"/>
                            <w:rFonts w:ascii="HGP創英角ｺﾞｼｯｸUB" w:eastAsia="HGP創英角ｺﾞｼｯｸUB" w:hAnsi="HGP創英角ｺﾞｼｯｸUB" w:cstheme="minorBidi" w:hint="eastAsia"/>
                            <w:sz w:val="16"/>
                            <w:szCs w:val="16"/>
                          </w:rPr>
                          <w:t>により</w:t>
                        </w:r>
                      </w:hyperlink>
                    </w:p>
                    <w:p w:rsidR="00D01830" w:rsidRPr="00D01830" w:rsidRDefault="00D01830" w:rsidP="00D01830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01830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sz w:val="16"/>
                          <w:szCs w:val="16"/>
                        </w:rPr>
                        <w:t>御質問を提出してください</w:t>
                      </w:r>
                      <w:r w:rsidRPr="00D01830">
                        <w:rPr>
                          <w:rFonts w:asciiTheme="majorEastAsia" w:eastAsiaTheme="majorEastAsia" w:hAnsiTheme="majorEastAsia" w:cstheme="minorBidi"/>
                          <w:b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:rsidR="00D01830" w:rsidRPr="00C60EEF" w:rsidRDefault="00D01830" w:rsidP="00D018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DB4" w:rsidRPr="00FD6580" w:rsidRDefault="00B17CE4" w:rsidP="004A1DB4">
      <w:pPr>
        <w:rPr>
          <w:rFonts w:asciiTheme="majorEastAsia" w:eastAsiaTheme="majorEastAsia" w:hAnsiTheme="majorEastAsia"/>
        </w:rPr>
      </w:pPr>
      <w:r w:rsidRPr="00FD65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3625</wp:posOffset>
                </wp:positionH>
                <wp:positionV relativeFrom="paragraph">
                  <wp:posOffset>209076</wp:posOffset>
                </wp:positionV>
                <wp:extent cx="6426200" cy="561372"/>
                <wp:effectExtent l="0" t="0" r="1270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613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B4" w:rsidRDefault="00F60FBA" w:rsidP="00B17C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60FB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介護</w:t>
                            </w:r>
                            <w:r w:rsidR="00E90D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保険</w:t>
                            </w:r>
                            <w:r w:rsidR="00DF2F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事業所・施設等</w:t>
                            </w:r>
                            <w:r w:rsidR="000E37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における</w:t>
                            </w:r>
                            <w:r w:rsidR="00DF2F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感染</w:t>
                            </w:r>
                            <w:r w:rsidRPr="00F60FB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予防対策に係る質問の受付について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D7940" w:rsidRPr="00B15C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6" o:spid="_x0000_s1033" type="#_x0000_t202" style="position:absolute;left:0;text-align:left;margin-left:.3pt;margin-top:16.45pt;width:506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" filled="f" strokeweight=".5pt">
                <v:textbox>
                  <w:txbxContent>
                    <w:p w:rsidR="004A1DB4" w:rsidRDefault="00F60FBA" w:rsidP="00B17C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F60FB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介護</w:t>
                      </w:r>
                      <w:r w:rsidR="00E90D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保険</w:t>
                      </w:r>
                      <w:r w:rsidR="00DF2FB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事業所・施設等</w:t>
                      </w:r>
                      <w:r w:rsidR="000E37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における</w:t>
                      </w:r>
                      <w:r w:rsidR="00DF2FB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感染</w:t>
                      </w:r>
                      <w:r w:rsidRPr="00F60FB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予防対策に係る質問の受付について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D7940" w:rsidRPr="00B15C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4A1DB4" w:rsidRDefault="004A1DB4" w:rsidP="004A1DB4">
      <w:pPr>
        <w:rPr>
          <w:rFonts w:asciiTheme="majorEastAsia" w:eastAsiaTheme="majorEastAsia" w:hAnsiTheme="majorEastAsia"/>
        </w:rPr>
      </w:pPr>
    </w:p>
    <w:p w:rsidR="00FD6580" w:rsidRPr="00FD6580" w:rsidRDefault="00FD6580" w:rsidP="004A1DB4">
      <w:pPr>
        <w:rPr>
          <w:rFonts w:asciiTheme="majorEastAsia" w:eastAsiaTheme="majorEastAsia" w:hAnsiTheme="majorEastAsia"/>
        </w:rPr>
      </w:pPr>
    </w:p>
    <w:p w:rsidR="004A1DB4" w:rsidRPr="00FD6580" w:rsidRDefault="004A1DB4" w:rsidP="00DA75E1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752"/>
        <w:gridCol w:w="1784"/>
        <w:gridCol w:w="2591"/>
      </w:tblGrid>
      <w:tr w:rsidR="00040F83" w:rsidRPr="00FD6580" w:rsidTr="00A5157F">
        <w:trPr>
          <w:trHeight w:val="319"/>
        </w:trPr>
        <w:tc>
          <w:tcPr>
            <w:tcW w:w="2972" w:type="dxa"/>
            <w:shd w:val="clear" w:color="auto" w:fill="C5E0B3" w:themeFill="accent6" w:themeFillTint="66"/>
          </w:tcPr>
          <w:p w:rsidR="00040F83" w:rsidRPr="00FD6580" w:rsidRDefault="00DA2DD0" w:rsidP="000609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A2DD0">
              <w:rPr>
                <w:rFonts w:asciiTheme="majorEastAsia" w:eastAsiaTheme="majorEastAsia" w:hAnsiTheme="majorEastAsia" w:hint="eastAsia"/>
              </w:rPr>
              <w:t>サービス種別</w:t>
            </w:r>
            <w:r w:rsidR="001C32D0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127" w:type="dxa"/>
            <w:gridSpan w:val="3"/>
          </w:tcPr>
          <w:p w:rsidR="00040F83" w:rsidRPr="00FD6580" w:rsidRDefault="00040F83" w:rsidP="004A1D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40F83" w:rsidRPr="00FD6580" w:rsidTr="00A5157F">
        <w:trPr>
          <w:trHeight w:val="319"/>
        </w:trPr>
        <w:tc>
          <w:tcPr>
            <w:tcW w:w="2972" w:type="dxa"/>
            <w:shd w:val="clear" w:color="auto" w:fill="C5E0B3" w:themeFill="accent6" w:themeFillTint="66"/>
          </w:tcPr>
          <w:p w:rsidR="00040F83" w:rsidRPr="00FD6580" w:rsidRDefault="00DA2DD0" w:rsidP="000609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DA2DD0">
              <w:rPr>
                <w:rFonts w:asciiTheme="majorEastAsia" w:eastAsiaTheme="majorEastAsia" w:hAnsiTheme="majorEastAsia" w:hint="eastAsia"/>
                <w:sz w:val="18"/>
              </w:rPr>
              <w:t>事業所・施設等又は法人の名称</w:t>
            </w:r>
          </w:p>
        </w:tc>
        <w:tc>
          <w:tcPr>
            <w:tcW w:w="7127" w:type="dxa"/>
            <w:gridSpan w:val="3"/>
          </w:tcPr>
          <w:p w:rsidR="00040F83" w:rsidRPr="00FD6580" w:rsidRDefault="00040F83" w:rsidP="004A1D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40F83" w:rsidRPr="00FD6580" w:rsidTr="00A5157F">
        <w:trPr>
          <w:trHeight w:val="308"/>
        </w:trPr>
        <w:tc>
          <w:tcPr>
            <w:tcW w:w="2972" w:type="dxa"/>
            <w:shd w:val="clear" w:color="auto" w:fill="C5E0B3" w:themeFill="accent6" w:themeFillTint="66"/>
          </w:tcPr>
          <w:p w:rsidR="00040F83" w:rsidRPr="00FD6580" w:rsidRDefault="00040F83" w:rsidP="000609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御担当者</w:t>
            </w:r>
            <w:r w:rsidR="001C32D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752" w:type="dxa"/>
          </w:tcPr>
          <w:p w:rsidR="00040F83" w:rsidRPr="00FD6580" w:rsidRDefault="00040F83" w:rsidP="004A1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shd w:val="clear" w:color="auto" w:fill="C5E0B3" w:themeFill="accent6" w:themeFillTint="66"/>
          </w:tcPr>
          <w:p w:rsidR="00040F83" w:rsidRPr="00FD6580" w:rsidRDefault="00040F83" w:rsidP="000609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91" w:type="dxa"/>
          </w:tcPr>
          <w:p w:rsidR="00040F83" w:rsidRPr="00FD6580" w:rsidRDefault="00040F83" w:rsidP="004A1DB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4004" w:rsidRPr="00FD6580" w:rsidRDefault="003A4004" w:rsidP="00B950FA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7"/>
        <w:tblW w:w="10381" w:type="dxa"/>
        <w:tblLook w:val="04A0" w:firstRow="1" w:lastRow="0" w:firstColumn="1" w:lastColumn="0" w:noHBand="0" w:noVBand="1"/>
      </w:tblPr>
      <w:tblGrid>
        <w:gridCol w:w="426"/>
        <w:gridCol w:w="2606"/>
        <w:gridCol w:w="1134"/>
        <w:gridCol w:w="6215"/>
      </w:tblGrid>
      <w:tr w:rsidR="006A6F8A" w:rsidRPr="00FD6580" w:rsidTr="00F60FBA">
        <w:trPr>
          <w:trHeight w:val="345"/>
        </w:trPr>
        <w:tc>
          <w:tcPr>
            <w:tcW w:w="426" w:type="dxa"/>
            <w:shd w:val="clear" w:color="auto" w:fill="FFF2CC" w:themeFill="accent4" w:themeFillTint="33"/>
          </w:tcPr>
          <w:p w:rsidR="006A6F8A" w:rsidRPr="00FD6580" w:rsidRDefault="00FD6580" w:rsidP="003A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6580">
              <w:rPr>
                <w:rFonts w:asciiTheme="majorEastAsia" w:eastAsiaTheme="majorEastAsia" w:hAnsiTheme="majorEastAsia" w:hint="eastAsia"/>
                <w:sz w:val="20"/>
                <w:szCs w:val="20"/>
              </w:rPr>
              <w:t>No</w:t>
            </w:r>
          </w:p>
        </w:tc>
        <w:tc>
          <w:tcPr>
            <w:tcW w:w="2606" w:type="dxa"/>
            <w:shd w:val="clear" w:color="auto" w:fill="FFF2CC" w:themeFill="accent4" w:themeFillTint="33"/>
          </w:tcPr>
          <w:p w:rsidR="006A6F8A" w:rsidRPr="00FD6580" w:rsidRDefault="00FD6580" w:rsidP="003A40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疾病の分類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6A6F8A" w:rsidRPr="00FD6580" w:rsidRDefault="00DF2FB5" w:rsidP="003A40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施設区分</w:t>
            </w:r>
          </w:p>
        </w:tc>
        <w:tc>
          <w:tcPr>
            <w:tcW w:w="6215" w:type="dxa"/>
            <w:shd w:val="clear" w:color="auto" w:fill="FFF2CC" w:themeFill="accent4" w:themeFillTint="33"/>
          </w:tcPr>
          <w:p w:rsidR="006A6F8A" w:rsidRPr="00FD6580" w:rsidRDefault="00C21030" w:rsidP="00E009E6">
            <w:pPr>
              <w:jc w:val="center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御質問</w:t>
            </w:r>
          </w:p>
        </w:tc>
      </w:tr>
      <w:tr w:rsidR="00B40DBE" w:rsidRPr="00FD6580" w:rsidTr="00547356">
        <w:trPr>
          <w:trHeight w:val="2154"/>
        </w:trPr>
        <w:tc>
          <w:tcPr>
            <w:tcW w:w="426" w:type="dxa"/>
            <w:vAlign w:val="center"/>
          </w:tcPr>
          <w:p w:rsidR="00B40DBE" w:rsidRPr="00FD6580" w:rsidRDefault="00B40DBE" w:rsidP="003C3019">
            <w:pPr>
              <w:jc w:val="center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06" w:type="dxa"/>
          </w:tcPr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新型コロナ</w:t>
            </w:r>
            <w:r w:rsidR="00F60FBA"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ウイルス感染症</w:t>
            </w:r>
          </w:p>
          <w:p w:rsidR="00B40DBE" w:rsidRPr="00FD6580" w:rsidRDefault="00B40DBE" w:rsidP="006A6F8A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ノロ</w:t>
            </w:r>
            <w:r w:rsidR="006A6F8A"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，感染性胃腸炎</w:t>
            </w:r>
          </w:p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インフル</w:t>
            </w:r>
            <w:r w:rsidR="00F60FBA"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エンザ</w:t>
            </w:r>
          </w:p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60FBA"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</w:t>
            </w:r>
          </w:p>
          <w:p w:rsidR="006A6F8A" w:rsidRPr="00FD6580" w:rsidRDefault="00B40DBE" w:rsidP="00F60FBA">
            <w:pPr>
              <w:jc w:val="left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60FBA"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感染症全般</w:t>
            </w:r>
          </w:p>
        </w:tc>
        <w:tc>
          <w:tcPr>
            <w:tcW w:w="1134" w:type="dxa"/>
          </w:tcPr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</w:t>
            </w:r>
            <w:r w:rsidR="001C1855"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</w:t>
            </w:r>
            <w:r w:rsidR="001C1855"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</w:t>
            </w:r>
            <w:r w:rsidR="001C1855"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B40DBE" w:rsidRPr="00FD6580" w:rsidRDefault="00B40DBE" w:rsidP="0054735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共通</w:t>
            </w:r>
          </w:p>
        </w:tc>
        <w:tc>
          <w:tcPr>
            <w:tcW w:w="6215" w:type="dxa"/>
          </w:tcPr>
          <w:p w:rsidR="00B40DBE" w:rsidRPr="00FD6580" w:rsidRDefault="00B40DBE" w:rsidP="00B40D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60FBA" w:rsidRPr="00FD6580" w:rsidTr="00547356">
        <w:trPr>
          <w:trHeight w:val="2154"/>
        </w:trPr>
        <w:tc>
          <w:tcPr>
            <w:tcW w:w="426" w:type="dxa"/>
            <w:vAlign w:val="center"/>
          </w:tcPr>
          <w:p w:rsidR="00F60FBA" w:rsidRPr="00FD6580" w:rsidRDefault="00F60FBA" w:rsidP="00F60FBA">
            <w:pPr>
              <w:jc w:val="center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06" w:type="dxa"/>
          </w:tcPr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新型コロナウイルス感染症</w:t>
            </w:r>
          </w:p>
          <w:p w:rsidR="00F60FBA" w:rsidRPr="00FD6580" w:rsidRDefault="00F60FBA" w:rsidP="00F60FBA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ノロ，感染性胃腸炎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インフルエンザ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感染症全般</w:t>
            </w:r>
          </w:p>
        </w:tc>
        <w:tc>
          <w:tcPr>
            <w:tcW w:w="1134" w:type="dxa"/>
          </w:tcPr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F60FBA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共通</w:t>
            </w:r>
          </w:p>
        </w:tc>
        <w:tc>
          <w:tcPr>
            <w:tcW w:w="6215" w:type="dxa"/>
          </w:tcPr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60FBA" w:rsidRPr="00FD6580" w:rsidTr="00547356">
        <w:trPr>
          <w:trHeight w:val="2154"/>
        </w:trPr>
        <w:tc>
          <w:tcPr>
            <w:tcW w:w="426" w:type="dxa"/>
            <w:vAlign w:val="center"/>
          </w:tcPr>
          <w:p w:rsidR="00F60FBA" w:rsidRPr="00FD6580" w:rsidRDefault="00F60FBA" w:rsidP="00F60FBA">
            <w:pPr>
              <w:jc w:val="center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06" w:type="dxa"/>
          </w:tcPr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新型コロナウイルス感染症</w:t>
            </w:r>
          </w:p>
          <w:p w:rsidR="00F60FBA" w:rsidRPr="00FD6580" w:rsidRDefault="00F60FBA" w:rsidP="00F60FBA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ノロ，感染性胃腸炎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インフルエンザ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</w:t>
            </w:r>
          </w:p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7"/>
                <w:szCs w:val="17"/>
              </w:rPr>
              <w:t>感染症全般</w:t>
            </w:r>
          </w:p>
        </w:tc>
        <w:tc>
          <w:tcPr>
            <w:tcW w:w="1134" w:type="dxa"/>
          </w:tcPr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1C1855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</w:p>
          <w:p w:rsidR="00F60FBA" w:rsidRPr="00FD6580" w:rsidRDefault="001C1855" w:rsidP="001C18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65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FD6580">
              <w:rPr>
                <w:rFonts w:asciiTheme="majorEastAsia" w:eastAsiaTheme="majorEastAsia" w:hAnsiTheme="majorEastAsia" w:hint="eastAsia"/>
                <w:sz w:val="16"/>
                <w:szCs w:val="16"/>
              </w:rPr>
              <w:t>共通</w:t>
            </w:r>
          </w:p>
        </w:tc>
        <w:tc>
          <w:tcPr>
            <w:tcW w:w="6215" w:type="dxa"/>
          </w:tcPr>
          <w:p w:rsidR="00F60FBA" w:rsidRPr="00FD6580" w:rsidRDefault="00F60FBA" w:rsidP="00F60FB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C3019" w:rsidRPr="00FD6580" w:rsidRDefault="003C3019" w:rsidP="00B950FA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7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E87101" w:rsidRPr="00FD6580" w:rsidTr="00547356">
        <w:trPr>
          <w:trHeight w:val="345"/>
        </w:trPr>
        <w:tc>
          <w:tcPr>
            <w:tcW w:w="10375" w:type="dxa"/>
            <w:shd w:val="clear" w:color="auto" w:fill="FFF2CC" w:themeFill="accent4" w:themeFillTint="33"/>
          </w:tcPr>
          <w:p w:rsidR="00E87101" w:rsidRPr="00FD6580" w:rsidRDefault="00C21030" w:rsidP="00C21030">
            <w:pPr>
              <w:jc w:val="center"/>
              <w:rPr>
                <w:rFonts w:asciiTheme="majorEastAsia" w:eastAsiaTheme="majorEastAsia" w:hAnsiTheme="majorEastAsia"/>
              </w:rPr>
            </w:pPr>
            <w:r w:rsidRPr="00FD6580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E87101" w:rsidRPr="00FD6580" w:rsidTr="00FD6580">
        <w:trPr>
          <w:trHeight w:val="1247"/>
        </w:trPr>
        <w:tc>
          <w:tcPr>
            <w:tcW w:w="10375" w:type="dxa"/>
          </w:tcPr>
          <w:p w:rsidR="00547356" w:rsidRPr="00FD6580" w:rsidRDefault="00547356" w:rsidP="002B2DE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7356" w:rsidRPr="00FD6580" w:rsidRDefault="00547356" w:rsidP="00547356">
            <w:pPr>
              <w:rPr>
                <w:rFonts w:asciiTheme="majorEastAsia" w:eastAsiaTheme="majorEastAsia" w:hAnsiTheme="majorEastAsia"/>
              </w:rPr>
            </w:pPr>
          </w:p>
          <w:p w:rsidR="00547356" w:rsidRPr="00FD6580" w:rsidRDefault="00547356" w:rsidP="00547356">
            <w:pPr>
              <w:rPr>
                <w:rFonts w:asciiTheme="majorEastAsia" w:eastAsiaTheme="majorEastAsia" w:hAnsiTheme="majorEastAsia"/>
              </w:rPr>
            </w:pPr>
          </w:p>
          <w:p w:rsidR="00E87101" w:rsidRPr="00FD6580" w:rsidRDefault="00E87101" w:rsidP="00FD658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0FBA" w:rsidRPr="00FD6580" w:rsidRDefault="00F60FBA" w:rsidP="00B950FA">
      <w:pPr>
        <w:spacing w:line="240" w:lineRule="exact"/>
        <w:rPr>
          <w:rFonts w:asciiTheme="majorEastAsia" w:eastAsiaTheme="majorEastAsia" w:hAnsiTheme="majorEastAsia"/>
        </w:rPr>
      </w:pPr>
    </w:p>
    <w:p w:rsidR="00F73B7D" w:rsidRPr="00FD6580" w:rsidRDefault="00024714" w:rsidP="00B950FA">
      <w:pPr>
        <w:spacing w:line="240" w:lineRule="exact"/>
        <w:rPr>
          <w:rFonts w:asciiTheme="majorEastAsia" w:eastAsiaTheme="majorEastAsia" w:hAnsiTheme="majorEastAsia"/>
        </w:rPr>
      </w:pPr>
      <w:r w:rsidRPr="00FD65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30529</wp:posOffset>
                </wp:positionV>
                <wp:extent cx="6578600" cy="1346200"/>
                <wp:effectExtent l="0" t="0" r="12700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346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6FC91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.45pt;margin-top:2.4pt;width:518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:rsidR="00715EA2" w:rsidRPr="00FD6580" w:rsidRDefault="00E009E6" w:rsidP="00E009E6">
      <w:pPr>
        <w:adjustRightInd w:val="0"/>
        <w:spacing w:line="240" w:lineRule="exact"/>
        <w:ind w:leftChars="100" w:left="370" w:hangingChars="100" w:hanging="160"/>
        <w:rPr>
          <w:rFonts w:asciiTheme="majorEastAsia" w:eastAsiaTheme="majorEastAsia" w:hAnsiTheme="majorEastAsia"/>
          <w:sz w:val="16"/>
        </w:rPr>
      </w:pPr>
      <w:r w:rsidRPr="00FD6580">
        <w:rPr>
          <w:rFonts w:asciiTheme="majorEastAsia" w:eastAsiaTheme="majorEastAsia" w:hAnsiTheme="majorEastAsia" w:hint="eastAsia"/>
          <w:sz w:val="16"/>
        </w:rPr>
        <w:t>・集約の都合上</w:t>
      </w:r>
      <w:r w:rsidR="0048228B" w:rsidRPr="00FD6580">
        <w:rPr>
          <w:rFonts w:asciiTheme="majorEastAsia" w:eastAsiaTheme="majorEastAsia" w:hAnsiTheme="majorEastAsia" w:hint="eastAsia"/>
          <w:sz w:val="16"/>
        </w:rPr>
        <w:t>，</w:t>
      </w:r>
      <w:r w:rsidRPr="00FD6580">
        <w:rPr>
          <w:rFonts w:asciiTheme="majorEastAsia" w:eastAsiaTheme="majorEastAsia" w:hAnsiTheme="majorEastAsia" w:hint="eastAsia"/>
          <w:sz w:val="16"/>
        </w:rPr>
        <w:t>質問</w:t>
      </w:r>
      <w:r w:rsidR="00FD6580">
        <w:rPr>
          <w:rFonts w:asciiTheme="majorEastAsia" w:eastAsiaTheme="majorEastAsia" w:hAnsiTheme="majorEastAsia" w:hint="eastAsia"/>
          <w:sz w:val="16"/>
        </w:rPr>
        <w:t>欄</w:t>
      </w:r>
      <w:r w:rsidRPr="00FD6580">
        <w:rPr>
          <w:rFonts w:asciiTheme="majorEastAsia" w:eastAsiaTheme="majorEastAsia" w:hAnsiTheme="majorEastAsia" w:hint="eastAsia"/>
          <w:sz w:val="16"/>
        </w:rPr>
        <w:t>に番号を振っていますが，数を制限するものではありません。</w:t>
      </w:r>
      <w:r w:rsidR="0048228B" w:rsidRPr="00FD6580">
        <w:rPr>
          <w:rFonts w:asciiTheme="majorEastAsia" w:eastAsiaTheme="majorEastAsia" w:hAnsiTheme="majorEastAsia" w:hint="eastAsia"/>
          <w:sz w:val="16"/>
        </w:rPr>
        <w:t>質問</w:t>
      </w:r>
      <w:r w:rsidRPr="00FD6580">
        <w:rPr>
          <w:rFonts w:asciiTheme="majorEastAsia" w:eastAsiaTheme="majorEastAsia" w:hAnsiTheme="majorEastAsia" w:hint="eastAsia"/>
          <w:sz w:val="16"/>
        </w:rPr>
        <w:t>欄が不足する場合は，必要に応じて適宜増やして</w:t>
      </w:r>
      <w:r w:rsidR="00AB0F02">
        <w:rPr>
          <w:rFonts w:asciiTheme="majorEastAsia" w:eastAsiaTheme="majorEastAsia" w:hAnsiTheme="majorEastAsia" w:hint="eastAsia"/>
          <w:sz w:val="16"/>
        </w:rPr>
        <w:t>いただいて構いません。また，質問欄を全て埋めていただかなくても</w:t>
      </w:r>
      <w:r w:rsidRPr="00FD6580">
        <w:rPr>
          <w:rFonts w:asciiTheme="majorEastAsia" w:eastAsiaTheme="majorEastAsia" w:hAnsiTheme="majorEastAsia" w:hint="eastAsia"/>
          <w:sz w:val="16"/>
        </w:rPr>
        <w:t>差し支えありません。なお，印</w:t>
      </w:r>
      <w:r w:rsidR="00715EA2" w:rsidRPr="00FD6580">
        <w:rPr>
          <w:rFonts w:asciiTheme="majorEastAsia" w:eastAsiaTheme="majorEastAsia" w:hAnsiTheme="majorEastAsia" w:hint="eastAsia"/>
          <w:sz w:val="16"/>
        </w:rPr>
        <w:t>刷した際，入力した内容が全て印字されない場合は，適宜行の高さを調整する等してください。用紙が複数枚になっても構いません。</w:t>
      </w:r>
    </w:p>
    <w:p w:rsidR="00FD6580" w:rsidRDefault="00715EA2" w:rsidP="00FD6580">
      <w:pPr>
        <w:spacing w:line="240" w:lineRule="exact"/>
        <w:ind w:firstLineChars="100" w:firstLine="160"/>
        <w:rPr>
          <w:rFonts w:asciiTheme="majorEastAsia" w:eastAsiaTheme="majorEastAsia" w:hAnsiTheme="majorEastAsia"/>
          <w:sz w:val="16"/>
        </w:rPr>
      </w:pPr>
      <w:r w:rsidRPr="00FD6580">
        <w:rPr>
          <w:rFonts w:asciiTheme="majorEastAsia" w:eastAsiaTheme="majorEastAsia" w:hAnsiTheme="majorEastAsia" w:hint="eastAsia"/>
          <w:sz w:val="16"/>
        </w:rPr>
        <w:t>・できるだけ，</w:t>
      </w:r>
      <w:r w:rsidR="00E009E6" w:rsidRPr="00FD6580">
        <w:rPr>
          <w:rFonts w:asciiTheme="majorEastAsia" w:eastAsiaTheme="majorEastAsia" w:hAnsiTheme="majorEastAsia" w:hint="eastAsia"/>
          <w:sz w:val="16"/>
        </w:rPr>
        <w:t>手書きではなく，</w:t>
      </w:r>
      <w:r w:rsidRPr="00FD6580">
        <w:rPr>
          <w:rFonts w:asciiTheme="majorEastAsia" w:eastAsiaTheme="majorEastAsia" w:hAnsiTheme="majorEastAsia" w:hint="eastAsia"/>
          <w:sz w:val="16"/>
        </w:rPr>
        <w:t>入力したものを印刷し，ＦＡＸまたは郵送により提出してください。</w:t>
      </w:r>
    </w:p>
    <w:p w:rsidR="00FD6580" w:rsidRPr="00FD6580" w:rsidRDefault="00FD6580" w:rsidP="00FD6580">
      <w:pPr>
        <w:spacing w:line="240" w:lineRule="exact"/>
        <w:ind w:firstLineChars="100" w:firstLine="1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6"/>
        </w:rPr>
        <w:t>・</w:t>
      </w:r>
      <w:r w:rsidR="00AB0F02">
        <w:rPr>
          <w:rFonts w:asciiTheme="majorEastAsia" w:eastAsiaTheme="majorEastAsia" w:hAnsiTheme="majorEastAsia" w:hint="eastAsia"/>
          <w:sz w:val="16"/>
        </w:rPr>
        <w:t>手書きの文字が判読できない</w:t>
      </w:r>
      <w:r>
        <w:rPr>
          <w:rFonts w:asciiTheme="majorEastAsia" w:eastAsiaTheme="majorEastAsia" w:hAnsiTheme="majorEastAsia" w:hint="eastAsia"/>
          <w:sz w:val="16"/>
        </w:rPr>
        <w:t>場合</w:t>
      </w:r>
      <w:r w:rsidR="00AB0F02">
        <w:rPr>
          <w:rFonts w:asciiTheme="majorEastAsia" w:eastAsiaTheme="majorEastAsia" w:hAnsiTheme="majorEastAsia" w:hint="eastAsia"/>
          <w:sz w:val="16"/>
        </w:rPr>
        <w:t>等</w:t>
      </w:r>
      <w:r>
        <w:rPr>
          <w:rFonts w:asciiTheme="majorEastAsia" w:eastAsiaTheme="majorEastAsia" w:hAnsiTheme="majorEastAsia" w:hint="eastAsia"/>
          <w:sz w:val="16"/>
        </w:rPr>
        <w:t>は</w:t>
      </w:r>
      <w:r w:rsidR="00AB0F02">
        <w:rPr>
          <w:rFonts w:asciiTheme="majorEastAsia" w:eastAsiaTheme="majorEastAsia" w:hAnsiTheme="majorEastAsia" w:hint="eastAsia"/>
          <w:sz w:val="16"/>
        </w:rPr>
        <w:t>，回答できないこと</w:t>
      </w:r>
      <w:r>
        <w:rPr>
          <w:rFonts w:asciiTheme="majorEastAsia" w:eastAsiaTheme="majorEastAsia" w:hAnsiTheme="majorEastAsia" w:hint="eastAsia"/>
          <w:sz w:val="16"/>
        </w:rPr>
        <w:t>がありますので，</w:t>
      </w:r>
      <w:r w:rsidR="00AB0F02">
        <w:rPr>
          <w:rFonts w:asciiTheme="majorEastAsia" w:eastAsiaTheme="majorEastAsia" w:hAnsiTheme="majorEastAsia" w:hint="eastAsia"/>
          <w:sz w:val="16"/>
        </w:rPr>
        <w:t>御承知</w:t>
      </w:r>
      <w:r>
        <w:rPr>
          <w:rFonts w:asciiTheme="majorEastAsia" w:eastAsiaTheme="majorEastAsia" w:hAnsiTheme="majorEastAsia" w:hint="eastAsia"/>
          <w:sz w:val="16"/>
        </w:rPr>
        <w:t>おきください。</w:t>
      </w:r>
    </w:p>
    <w:p w:rsidR="00715EA2" w:rsidRPr="00FD6580" w:rsidRDefault="00715EA2" w:rsidP="00715EA2">
      <w:pPr>
        <w:spacing w:line="240" w:lineRule="exact"/>
        <w:ind w:firstLineChars="100" w:firstLine="160"/>
        <w:rPr>
          <w:rFonts w:asciiTheme="majorEastAsia" w:eastAsiaTheme="majorEastAsia" w:hAnsiTheme="majorEastAsia"/>
          <w:sz w:val="16"/>
        </w:rPr>
      </w:pPr>
      <w:r w:rsidRPr="00FD6580">
        <w:rPr>
          <w:rFonts w:asciiTheme="majorEastAsia" w:eastAsiaTheme="majorEastAsia" w:hAnsiTheme="majorEastAsia" w:hint="eastAsia"/>
          <w:sz w:val="16"/>
        </w:rPr>
        <w:t>・ＦＡＸ送信の際は，送信に漏れがないよう，枚数，印刷状態を今一度御確認ください。</w:t>
      </w:r>
    </w:p>
    <w:p w:rsidR="004A1DB4" w:rsidRDefault="00E17CD5" w:rsidP="00024714">
      <w:pPr>
        <w:spacing w:line="240" w:lineRule="exact"/>
        <w:ind w:firstLineChars="100" w:firstLine="16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・その他</w:t>
      </w:r>
      <w:r w:rsidR="00E009E6" w:rsidRPr="00FD6580">
        <w:rPr>
          <w:rFonts w:asciiTheme="majorEastAsia" w:eastAsiaTheme="majorEastAsia" w:hAnsiTheme="majorEastAsia" w:hint="eastAsia"/>
          <w:sz w:val="16"/>
        </w:rPr>
        <w:t>欄に書かれたことは回答はしませんが，今後の参考とします。</w:t>
      </w:r>
    </w:p>
    <w:sectPr w:rsidR="004A1DB4" w:rsidSect="008A1916">
      <w:pgSz w:w="11906" w:h="16838"/>
      <w:pgMar w:top="851" w:right="851" w:bottom="851" w:left="851" w:header="851" w:footer="992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13" w:rsidRDefault="00AC5D13" w:rsidP="00AC5D13">
      <w:r>
        <w:separator/>
      </w:r>
    </w:p>
  </w:endnote>
  <w:endnote w:type="continuationSeparator" w:id="0">
    <w:p w:rsidR="00AC5D13" w:rsidRDefault="00AC5D13" w:rsidP="00AC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13" w:rsidRDefault="00AC5D13" w:rsidP="00AC5D13">
      <w:r>
        <w:separator/>
      </w:r>
    </w:p>
  </w:footnote>
  <w:footnote w:type="continuationSeparator" w:id="0">
    <w:p w:rsidR="00AC5D13" w:rsidRDefault="00AC5D13" w:rsidP="00AC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9"/>
    <w:rsid w:val="00011E65"/>
    <w:rsid w:val="00024714"/>
    <w:rsid w:val="00036DF2"/>
    <w:rsid w:val="00040F83"/>
    <w:rsid w:val="00047B64"/>
    <w:rsid w:val="000609EE"/>
    <w:rsid w:val="000755D0"/>
    <w:rsid w:val="000E371C"/>
    <w:rsid w:val="001775B9"/>
    <w:rsid w:val="001C1855"/>
    <w:rsid w:val="001C32D0"/>
    <w:rsid w:val="001E4719"/>
    <w:rsid w:val="00216170"/>
    <w:rsid w:val="002942D7"/>
    <w:rsid w:val="002962EA"/>
    <w:rsid w:val="002B2DEF"/>
    <w:rsid w:val="002C5427"/>
    <w:rsid w:val="003036BC"/>
    <w:rsid w:val="00304F5A"/>
    <w:rsid w:val="003A4004"/>
    <w:rsid w:val="003C2B70"/>
    <w:rsid w:val="003C3019"/>
    <w:rsid w:val="003F7428"/>
    <w:rsid w:val="004073CB"/>
    <w:rsid w:val="004255A7"/>
    <w:rsid w:val="0048228B"/>
    <w:rsid w:val="004A1DB4"/>
    <w:rsid w:val="004E70F3"/>
    <w:rsid w:val="00533CE7"/>
    <w:rsid w:val="00547356"/>
    <w:rsid w:val="005D15BC"/>
    <w:rsid w:val="006673C2"/>
    <w:rsid w:val="006A6F8A"/>
    <w:rsid w:val="00715EA2"/>
    <w:rsid w:val="00732C91"/>
    <w:rsid w:val="00754C69"/>
    <w:rsid w:val="007A70F4"/>
    <w:rsid w:val="007F1A07"/>
    <w:rsid w:val="0083431C"/>
    <w:rsid w:val="00881A70"/>
    <w:rsid w:val="008A1916"/>
    <w:rsid w:val="008E225F"/>
    <w:rsid w:val="008F59BE"/>
    <w:rsid w:val="00955F16"/>
    <w:rsid w:val="009D13C4"/>
    <w:rsid w:val="00A5157F"/>
    <w:rsid w:val="00A70556"/>
    <w:rsid w:val="00AA0EF4"/>
    <w:rsid w:val="00AB0F02"/>
    <w:rsid w:val="00AC5D13"/>
    <w:rsid w:val="00B15C65"/>
    <w:rsid w:val="00B17CE4"/>
    <w:rsid w:val="00B30275"/>
    <w:rsid w:val="00B40DBE"/>
    <w:rsid w:val="00B7746E"/>
    <w:rsid w:val="00B950FA"/>
    <w:rsid w:val="00C21030"/>
    <w:rsid w:val="00C60EEF"/>
    <w:rsid w:val="00C635F0"/>
    <w:rsid w:val="00CD0A7B"/>
    <w:rsid w:val="00D01247"/>
    <w:rsid w:val="00D01830"/>
    <w:rsid w:val="00D1486D"/>
    <w:rsid w:val="00D33E64"/>
    <w:rsid w:val="00D56365"/>
    <w:rsid w:val="00DA2DD0"/>
    <w:rsid w:val="00DA75E1"/>
    <w:rsid w:val="00DD7940"/>
    <w:rsid w:val="00DF2FB5"/>
    <w:rsid w:val="00DF7531"/>
    <w:rsid w:val="00E009E6"/>
    <w:rsid w:val="00E17CD5"/>
    <w:rsid w:val="00E30572"/>
    <w:rsid w:val="00E53EFB"/>
    <w:rsid w:val="00E87101"/>
    <w:rsid w:val="00E90D1D"/>
    <w:rsid w:val="00EE2C1A"/>
    <w:rsid w:val="00F36AD5"/>
    <w:rsid w:val="00F60FBA"/>
    <w:rsid w:val="00F73B7D"/>
    <w:rsid w:val="00FD6580"/>
    <w:rsid w:val="00FE6B2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62692-02F6-45B1-A270-D9896E0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D13"/>
  </w:style>
  <w:style w:type="paragraph" w:styleId="a5">
    <w:name w:val="footer"/>
    <w:basedOn w:val="a"/>
    <w:link w:val="a6"/>
    <w:uiPriority w:val="99"/>
    <w:unhideWhenUsed/>
    <w:rsid w:val="00AC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D13"/>
  </w:style>
  <w:style w:type="paragraph" w:styleId="Web">
    <w:name w:val="Normal (Web)"/>
    <w:basedOn w:val="a"/>
    <w:uiPriority w:val="99"/>
    <w:semiHidden/>
    <w:unhideWhenUsed/>
    <w:rsid w:val="00040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04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7055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FE6B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B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6B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6B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6B2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6B2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C3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fukuyama.hiroshima.jp/ques/questionnaire.php?openid=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fukuyama.hiroshima.jp/ques/questionnaire.php?openid=1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　有理子</dc:creator>
  <cp:keywords/>
  <dc:description/>
  <cp:lastModifiedBy>福山市00</cp:lastModifiedBy>
  <cp:revision>14</cp:revision>
  <cp:lastPrinted>2020-11-06T07:09:00Z</cp:lastPrinted>
  <dcterms:created xsi:type="dcterms:W3CDTF">2020-11-04T03:30:00Z</dcterms:created>
  <dcterms:modified xsi:type="dcterms:W3CDTF">2020-11-06T08:28:00Z</dcterms:modified>
</cp:coreProperties>
</file>