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4AD8" w14:textId="7F3548F9" w:rsidR="003E329B" w:rsidRPr="00A14C30" w:rsidRDefault="0056395B" w:rsidP="0056395B">
      <w:pPr>
        <w:spacing w:line="300" w:lineRule="exact"/>
        <w:jc w:val="left"/>
        <w:rPr>
          <w:rFonts w:ascii="ＭＳ 明朝" w:eastAsia="ＭＳ 明朝" w:hAnsi="ＭＳ 明朝"/>
          <w:snapToGrid w:val="0"/>
          <w:spacing w:val="-2"/>
          <w:sz w:val="24"/>
          <w:szCs w:val="24"/>
        </w:rPr>
      </w:pP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様式第</w:t>
      </w:r>
      <w:r w:rsidR="00301E08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６号（第９</w:t>
      </w: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条関係）</w:t>
      </w:r>
    </w:p>
    <w:p w14:paraId="46CEFB4A" w14:textId="77777777" w:rsidR="0056395B" w:rsidRPr="0056395B" w:rsidRDefault="0056395B" w:rsidP="0056395B">
      <w:pPr>
        <w:spacing w:line="300" w:lineRule="exact"/>
        <w:rPr>
          <w:rFonts w:ascii="ＭＳ Ｐゴシック" w:eastAsia="ＭＳ Ｐゴシック" w:hAnsi="ＭＳ Ｐゴシック"/>
          <w:snapToGrid w:val="0"/>
          <w:spacing w:val="-2"/>
          <w:sz w:val="28"/>
        </w:rPr>
      </w:pPr>
    </w:p>
    <w:p w14:paraId="60D97AD6" w14:textId="77777777" w:rsidR="00142818" w:rsidRDefault="005F1DF6" w:rsidP="005F1DF6">
      <w:pPr>
        <w:spacing w:line="3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5F1DF6">
        <w:rPr>
          <w:rFonts w:ascii="ＭＳ Ｐゴシック" w:eastAsia="ＭＳ Ｐゴシック" w:hAnsi="ＭＳ Ｐゴシック" w:hint="eastAsia"/>
          <w:sz w:val="32"/>
        </w:rPr>
        <w:t>２０２４年度（令和６年度）</w:t>
      </w:r>
    </w:p>
    <w:p w14:paraId="0D8B0FEA" w14:textId="44CA7312" w:rsidR="003E329B" w:rsidRPr="005F1DF6" w:rsidRDefault="00301E08" w:rsidP="00142818">
      <w:pPr>
        <w:spacing w:line="300" w:lineRule="exact"/>
        <w:ind w:leftChars="-94" w:left="-282" w:rightChars="-123" w:right="-369"/>
        <w:jc w:val="center"/>
        <w:rPr>
          <w:rFonts w:ascii="ＭＳ Ｐゴシック" w:eastAsia="ＭＳ Ｐゴシック" w:hAnsi="ＭＳ Ｐゴシック"/>
          <w:sz w:val="32"/>
        </w:rPr>
      </w:pPr>
      <w:r w:rsidRPr="00301E08">
        <w:rPr>
          <w:rFonts w:ascii="ＭＳ Ｐゴシック" w:eastAsia="ＭＳ Ｐゴシック" w:hAnsi="ＭＳ Ｐゴシック" w:hint="eastAsia"/>
          <w:sz w:val="32"/>
        </w:rPr>
        <w:t>福山市二酸化炭素排出管理支援事業</w:t>
      </w:r>
      <w:r w:rsidR="0056395B" w:rsidRPr="00A14C30">
        <w:rPr>
          <w:rFonts w:ascii="ＭＳ Ｐゴシック" w:eastAsia="ＭＳ Ｐゴシック" w:hAnsi="ＭＳ Ｐゴシック" w:hint="eastAsia"/>
          <w:sz w:val="32"/>
        </w:rPr>
        <w:t>計画変更等</w:t>
      </w:r>
      <w:r w:rsidR="00316223" w:rsidRPr="00A14C30">
        <w:rPr>
          <w:rFonts w:ascii="ＭＳ Ｐゴシック" w:eastAsia="ＭＳ Ｐゴシック" w:hAnsi="ＭＳ Ｐゴシック" w:hint="eastAsia"/>
          <w:sz w:val="32"/>
        </w:rPr>
        <w:t>不</w:t>
      </w:r>
      <w:r w:rsidR="0056395B" w:rsidRPr="00A14C30">
        <w:rPr>
          <w:rFonts w:ascii="ＭＳ Ｐゴシック" w:eastAsia="ＭＳ Ｐゴシック" w:hAnsi="ＭＳ Ｐゴシック" w:hint="eastAsia"/>
          <w:sz w:val="32"/>
        </w:rPr>
        <w:t>承認通知書</w:t>
      </w:r>
    </w:p>
    <w:p w14:paraId="2AEE492B" w14:textId="77777777" w:rsidR="003E329B" w:rsidRPr="0056395B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A14C30" w14:paraId="2E76A055" w14:textId="77777777" w:rsidTr="00B16408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79C333" w14:textId="77777777" w:rsidR="003E329B" w:rsidRPr="00A14C30" w:rsidRDefault="00B579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CC23A73" wp14:editId="22493E3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9A7A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EE5C303" wp14:editId="7F7738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194E7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BCF0F00" wp14:editId="717F2A1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ECC6A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 </w:t>
            </w:r>
            <w:r w:rsidR="00754D75" w:rsidRPr="00A14C30">
              <w:rPr>
                <w:rFonts w:ascii="ＭＳ 明朝" w:eastAsia="ＭＳ 明朝" w:hAnsi="ＭＳ 明朝" w:hint="eastAsia"/>
                <w:sz w:val="24"/>
              </w:rPr>
              <w:t xml:space="preserve">　　　福　環　総　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第　　　　号</w:t>
            </w:r>
          </w:p>
          <w:p w14:paraId="6442476E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BB20E0" w14:textId="6D52C147" w:rsidR="003E329B" w:rsidRPr="00A14C30" w:rsidRDefault="003E329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所</w:t>
            </w:r>
            <w:r w:rsidR="00301E0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在</w:t>
            </w:r>
            <w:r w:rsidR="00301E0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6EE90A03" w14:textId="625D5FF4" w:rsidR="003E329B" w:rsidRPr="00A14C30" w:rsidRDefault="0056395B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7DE1C9" wp14:editId="164BAF9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337185</wp:posOffset>
                      </wp:positionV>
                      <wp:extent cx="2476500" cy="0"/>
                      <wp:effectExtent l="0" t="0" r="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BCD6B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6.5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RT1zo3QAAAAk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9B1574" wp14:editId="089303C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661035</wp:posOffset>
                      </wp:positionV>
                      <wp:extent cx="2476500" cy="0"/>
                      <wp:effectExtent l="0" t="0" r="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A4BF8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B0557F1" wp14:editId="670B802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</wp:posOffset>
                      </wp:positionV>
                      <wp:extent cx="2476500" cy="0"/>
                      <wp:effectExtent l="0" t="0" r="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BD22C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.05pt" to="46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01E08" w:rsidRPr="00301E08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  <w:p w14:paraId="7D3210B8" w14:textId="493F2395" w:rsidR="003E329B" w:rsidRPr="00A14C30" w:rsidRDefault="00447DBB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301E08" w:rsidRPr="00301E08">
              <w:rPr>
                <w:rFonts w:ascii="ＭＳ 明朝" w:eastAsia="ＭＳ 明朝" w:hAnsi="ＭＳ 明朝" w:hint="eastAsia"/>
                <w:sz w:val="24"/>
              </w:rPr>
              <w:t>代表者名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4B857F6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2F13283F" w14:textId="035FAEE5" w:rsidR="003E329B" w:rsidRPr="00A14C30" w:rsidRDefault="0056395B" w:rsidP="00F47E1D">
            <w:pPr>
              <w:ind w:leftChars="42" w:left="126" w:rightChars="49" w:right="147" w:firstLineChars="500" w:firstLine="1450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年　　月　　日付けで申請のあった</w:t>
            </w:r>
            <w:r w:rsidR="00142818" w:rsidRPr="00142818">
              <w:rPr>
                <w:rFonts w:ascii="ＭＳ 明朝" w:eastAsia="ＭＳ 明朝" w:hAnsi="ＭＳ 明朝" w:hint="eastAsia"/>
                <w:sz w:val="24"/>
              </w:rPr>
              <w:t>２０２４年度（令和６年度）</w:t>
            </w:r>
            <w:r w:rsidR="00301E08" w:rsidRPr="00301E08">
              <w:rPr>
                <w:rFonts w:ascii="ＭＳ 明朝" w:eastAsia="ＭＳ 明朝" w:hAnsi="ＭＳ 明朝" w:hint="eastAsia"/>
                <w:sz w:val="24"/>
              </w:rPr>
              <w:t>福山市二酸化炭素排出管理支援事業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計画</w:t>
            </w:r>
            <w:r w:rsidR="00D10B58">
              <w:rPr>
                <w:rFonts w:ascii="ＭＳ 明朝" w:eastAsia="ＭＳ 明朝" w:hAnsi="ＭＳ 明朝" w:hint="eastAsia"/>
                <w:sz w:val="24"/>
              </w:rPr>
              <w:t>の</w:t>
            </w:r>
            <w:bookmarkStart w:id="0" w:name="_GoBack"/>
            <w:bookmarkEnd w:id="0"/>
            <w:r w:rsidRPr="00A14C30">
              <w:rPr>
                <w:rFonts w:ascii="ＭＳ 明朝" w:eastAsia="ＭＳ 明朝" w:hAnsi="ＭＳ 明朝" w:hint="eastAsia"/>
                <w:sz w:val="24"/>
              </w:rPr>
              <w:t>変更（中止）につ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いては</w:t>
            </w:r>
            <w:r w:rsidR="00142818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次のとおり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不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承認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と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14:paraId="0CFBD55A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43496B7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14:paraId="7E6CCE3A" w14:textId="77777777" w:rsidR="003E329B" w:rsidRDefault="003E329B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395B" w:rsidRPr="00A14C30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  <w:p w14:paraId="6086CD16" w14:textId="48F1D437" w:rsidR="009A091A" w:rsidRPr="00A14C30" w:rsidRDefault="009A091A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01E08" w:rsidRPr="00A14C30" w14:paraId="3BE196CB" w14:textId="77777777" w:rsidTr="00F47E1D">
        <w:trPr>
          <w:cantSplit/>
          <w:trHeight w:val="3204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1A078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2BA5C8ED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121A01D2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0AC480FA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F94A654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74BD9E22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9687258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6F75457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796B542F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5899353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9E5A18F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6973AC96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6C15B1EF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15B0D4D4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71C8EE14" w14:textId="77777777" w:rsidTr="00F47E1D">
        <w:trPr>
          <w:cantSplit/>
          <w:trHeight w:val="1050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DF685" w14:textId="50BCCCB3" w:rsidR="00301E08" w:rsidRDefault="00301E08" w:rsidP="00A14C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  <w:p w14:paraId="5D55816D" w14:textId="40572063" w:rsidR="00301E08" w:rsidRPr="00A14C30" w:rsidRDefault="00301E08" w:rsidP="00F47E1D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3453113C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2D2018DA" w14:textId="77777777" w:rsidTr="00F47E1D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453" w14:textId="77777777" w:rsidR="00301E08" w:rsidRDefault="00301E08" w:rsidP="00301E08">
            <w:pPr>
              <w:spacing w:after="120" w:line="300" w:lineRule="exac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21653ACE" w14:textId="77777777" w:rsidR="00301E08" w:rsidRPr="0032288C" w:rsidRDefault="00301E08" w:rsidP="00301E08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38157229" w14:textId="438DC4FB" w:rsidR="00301E08" w:rsidRPr="00A14C30" w:rsidRDefault="00301E08" w:rsidP="00301E08">
            <w:pPr>
              <w:spacing w:after="120" w:line="300" w:lineRule="exact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9C95DCC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48E5C5F2" w14:textId="77777777" w:rsidTr="00F47E1D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945" w14:textId="77777777" w:rsidR="00301E08" w:rsidRPr="00A14C30" w:rsidRDefault="00301E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補助金交付決定額</w:t>
            </w:r>
          </w:p>
          <w:p w14:paraId="3822D50B" w14:textId="77777777" w:rsidR="00301E08" w:rsidRPr="00A14C30" w:rsidRDefault="00301E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B53CCD5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37EC7B1A" w14:textId="77777777" w:rsidTr="00A14C30">
        <w:trPr>
          <w:cantSplit/>
          <w:trHeight w:val="838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1475" w14:textId="73633E08" w:rsidR="00301E08" w:rsidRPr="00873032" w:rsidRDefault="001430D9" w:rsidP="00301E08">
            <w:pPr>
              <w:spacing w:line="360" w:lineRule="atLeas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</w:t>
            </w:r>
            <w:r w:rsidR="00301E08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  <w:p w14:paraId="1E4229A5" w14:textId="5AE4BE9E" w:rsidR="00301E08" w:rsidRPr="00A14C30" w:rsidRDefault="00301E08" w:rsidP="00301E08">
            <w:pPr>
              <w:spacing w:line="360" w:lineRule="atLeast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873032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</w:rPr>
              <w:t>～　　年　　月　　日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6B4457E2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30523A70" w14:textId="77777777" w:rsidTr="00ED49D3">
        <w:trPr>
          <w:cantSplit/>
          <w:trHeight w:val="3359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2E5D" w14:textId="34DC0151" w:rsidR="00301E08" w:rsidRPr="00A14C30" w:rsidRDefault="00301E08" w:rsidP="00301E08">
            <w:pPr>
              <w:spacing w:line="36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承認しない理由</w:t>
            </w:r>
          </w:p>
        </w:tc>
        <w:tc>
          <w:tcPr>
            <w:tcW w:w="1310" w:type="dxa"/>
            <w:vMerge/>
            <w:tcBorders>
              <w:left w:val="nil"/>
              <w:bottom w:val="nil"/>
            </w:tcBorders>
          </w:tcPr>
          <w:p w14:paraId="0D4878E2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6DF0F8" w14:textId="77777777" w:rsidR="003E329B" w:rsidRPr="0056395B" w:rsidRDefault="003E329B" w:rsidP="00316223">
      <w:pPr>
        <w:spacing w:line="360" w:lineRule="atLeast"/>
        <w:ind w:right="150"/>
        <w:rPr>
          <w:rFonts w:ascii="ＭＳ Ｐゴシック" w:eastAsia="ＭＳ Ｐゴシック" w:hAnsi="ＭＳ Ｐゴシック"/>
          <w:sz w:val="21"/>
        </w:rPr>
      </w:pPr>
    </w:p>
    <w:sectPr w:rsidR="003E329B" w:rsidRPr="0056395B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ECEE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4681FD20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2E8E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4EB55E34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F1587"/>
    <w:rsid w:val="00142818"/>
    <w:rsid w:val="001430D9"/>
    <w:rsid w:val="001638E7"/>
    <w:rsid w:val="001952FF"/>
    <w:rsid w:val="00301E08"/>
    <w:rsid w:val="00316223"/>
    <w:rsid w:val="00360F18"/>
    <w:rsid w:val="00376111"/>
    <w:rsid w:val="003E329B"/>
    <w:rsid w:val="00447DBB"/>
    <w:rsid w:val="004F1136"/>
    <w:rsid w:val="0056395B"/>
    <w:rsid w:val="005F1DF6"/>
    <w:rsid w:val="007339F6"/>
    <w:rsid w:val="00754D75"/>
    <w:rsid w:val="007F56CF"/>
    <w:rsid w:val="008664BE"/>
    <w:rsid w:val="009A091A"/>
    <w:rsid w:val="00A14C30"/>
    <w:rsid w:val="00A60FDA"/>
    <w:rsid w:val="00B16408"/>
    <w:rsid w:val="00B579D9"/>
    <w:rsid w:val="00BB5E9C"/>
    <w:rsid w:val="00C94041"/>
    <w:rsid w:val="00D10B58"/>
    <w:rsid w:val="00D245B6"/>
    <w:rsid w:val="00D813C2"/>
    <w:rsid w:val="00F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7B636"/>
  <w15:chartTrackingRefBased/>
  <w15:docId w15:val="{309B2C4F-B5F4-4E87-AA52-0CD8318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6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408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1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1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136"/>
    <w:rPr>
      <w:spacing w:val="15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1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136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馬田　晃成</cp:lastModifiedBy>
  <cp:revision>24</cp:revision>
  <cp:lastPrinted>2023-05-23T10:01:00Z</cp:lastPrinted>
  <dcterms:created xsi:type="dcterms:W3CDTF">2023-03-23T09:32:00Z</dcterms:created>
  <dcterms:modified xsi:type="dcterms:W3CDTF">2024-12-19T00:35:00Z</dcterms:modified>
</cp:coreProperties>
</file>