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rFonts w:hint="eastAsia"/>
          <w:sz w:val="21"/>
        </w:rPr>
        <w:t>別記様式</w:t>
      </w:r>
      <w:r w:rsidR="00DC58E2">
        <w:rPr>
          <w:rFonts w:hint="eastAsia"/>
          <w:sz w:val="21"/>
        </w:rPr>
        <w:t xml:space="preserve">　</w:t>
      </w:r>
      <w:r w:rsidR="001E31EE">
        <w:rPr>
          <w:rFonts w:hint="eastAsia"/>
          <w:spacing w:val="9"/>
          <w:sz w:val="21"/>
        </w:rPr>
        <w:t>２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 w:rsidP="0025474A">
      <w:pPr>
        <w:pStyle w:val="3000"/>
        <w:jc w:val="center"/>
        <w:rPr>
          <w:spacing w:val="0"/>
          <w:sz w:val="21"/>
        </w:rPr>
      </w:pPr>
      <w:r w:rsidRPr="009816E4">
        <w:rPr>
          <w:rFonts w:hint="eastAsia"/>
          <w:sz w:val="21"/>
        </w:rPr>
        <w:t>歳入歳出外現金返還請求書（保管有価証券返還請求書）</w:t>
      </w:r>
    </w:p>
    <w:p w:rsidR="00CB3477" w:rsidRDefault="00CB3477">
      <w:pPr>
        <w:pStyle w:val="3000"/>
        <w:rPr>
          <w:spacing w:val="0"/>
          <w:sz w:val="21"/>
        </w:rPr>
      </w:pPr>
    </w:p>
    <w:p w:rsidR="0025474A" w:rsidRDefault="0025474A">
      <w:pPr>
        <w:pStyle w:val="3000"/>
        <w:rPr>
          <w:spacing w:val="0"/>
          <w:sz w:val="21"/>
        </w:rPr>
      </w:pPr>
    </w:p>
    <w:p w:rsidR="0025474A" w:rsidRPr="0025474A" w:rsidRDefault="0025474A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  </w:t>
      </w:r>
      <w:r w:rsidR="009816E4">
        <w:rPr>
          <w:spacing w:val="9"/>
          <w:sz w:val="21"/>
        </w:rPr>
        <w:t xml:space="preserve">            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年</w:t>
      </w:r>
      <w:r w:rsidRPr="009816E4">
        <w:rPr>
          <w:spacing w:val="9"/>
          <w:sz w:val="21"/>
        </w:rPr>
        <w:t xml:space="preserve">      </w:t>
      </w:r>
      <w:r w:rsidRPr="009816E4">
        <w:rPr>
          <w:rFonts w:hint="eastAsia"/>
          <w:sz w:val="21"/>
        </w:rPr>
        <w:t>月</w:t>
      </w:r>
      <w:r w:rsidRPr="009816E4">
        <w:rPr>
          <w:spacing w:val="9"/>
          <w:sz w:val="21"/>
        </w:rPr>
        <w:t xml:space="preserve">      </w:t>
      </w:r>
      <w:r w:rsidRPr="009816E4">
        <w:rPr>
          <w:rFonts w:hint="eastAsia"/>
          <w:sz w:val="21"/>
        </w:rPr>
        <w:t>日</w:t>
      </w:r>
    </w:p>
    <w:p w:rsidR="00CB3477" w:rsidRDefault="00CB3477">
      <w:pPr>
        <w:pStyle w:val="3000"/>
        <w:rPr>
          <w:spacing w:val="0"/>
          <w:sz w:val="21"/>
        </w:rPr>
      </w:pPr>
      <w:bookmarkStart w:id="0" w:name="_GoBack"/>
      <w:bookmarkEnd w:id="0"/>
    </w:p>
    <w:p w:rsidR="0025474A" w:rsidRPr="009816E4" w:rsidRDefault="0025474A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</w:t>
      </w:r>
      <w:r w:rsidRPr="009816E4">
        <w:rPr>
          <w:spacing w:val="0"/>
          <w:sz w:val="22"/>
        </w:rPr>
        <w:fldChar w:fldCharType="begin"/>
      </w:r>
      <w:r w:rsidRPr="009816E4">
        <w:rPr>
          <w:spacing w:val="0"/>
          <w:sz w:val="22"/>
        </w:rPr>
        <w:instrText xml:space="preserve"> eq \o\ad(</w:instrText>
      </w:r>
      <w:r w:rsidRPr="009816E4">
        <w:rPr>
          <w:rFonts w:hint="eastAsia"/>
          <w:spacing w:val="0"/>
          <w:sz w:val="21"/>
        </w:rPr>
        <w:instrText>福山市長</w:instrText>
      </w:r>
      <w:r w:rsidRPr="009816E4">
        <w:rPr>
          <w:spacing w:val="0"/>
          <w:sz w:val="22"/>
        </w:rPr>
        <w:instrText>,</w:instrText>
      </w:r>
      <w:r w:rsidRPr="009816E4">
        <w:rPr>
          <w:rFonts w:hint="eastAsia"/>
          <w:spacing w:val="0"/>
          <w:sz w:val="28"/>
        </w:rPr>
        <w:instrText xml:space="preserve">　　　　　　　</w:instrText>
      </w:r>
      <w:r w:rsidRPr="009816E4">
        <w:rPr>
          <w:spacing w:val="0"/>
          <w:sz w:val="22"/>
        </w:rPr>
        <w:instrText>)</w:instrText>
      </w:r>
      <w:r w:rsidRPr="009816E4">
        <w:rPr>
          <w:spacing w:val="0"/>
          <w:sz w:val="22"/>
        </w:rPr>
        <w:fldChar w:fldCharType="end"/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様</w:t>
      </w:r>
    </w:p>
    <w:p w:rsidR="00CB3477" w:rsidRDefault="00CB3477">
      <w:pPr>
        <w:pStyle w:val="3000"/>
        <w:rPr>
          <w:spacing w:val="0"/>
          <w:sz w:val="21"/>
        </w:rPr>
      </w:pPr>
    </w:p>
    <w:p w:rsidR="0025474A" w:rsidRPr="009816E4" w:rsidRDefault="0025474A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</w:t>
      </w:r>
      <w:r w:rsidRPr="009816E4">
        <w:rPr>
          <w:rFonts w:hint="eastAsia"/>
          <w:sz w:val="21"/>
        </w:rPr>
        <w:t>所在地</w:t>
      </w:r>
    </w:p>
    <w:p w:rsidR="00CB3477" w:rsidRPr="009816E4" w:rsidRDefault="009E325F" w:rsidP="002D5348">
      <w:pPr>
        <w:pStyle w:val="3000"/>
        <w:tabs>
          <w:tab w:val="left" w:pos="6160"/>
        </w:tabs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</w:t>
      </w:r>
      <w:r w:rsidRPr="009816E4">
        <w:rPr>
          <w:rFonts w:hint="eastAsia"/>
          <w:sz w:val="21"/>
        </w:rPr>
        <w:t>名称</w:t>
      </w:r>
      <w:r w:rsidR="002D5348">
        <w:rPr>
          <w:sz w:val="21"/>
        </w:rPr>
        <w:tab/>
      </w:r>
    </w:p>
    <w:p w:rsidR="0025474A" w:rsidRPr="002D5348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</w:t>
      </w:r>
      <w:r w:rsidRPr="009816E4">
        <w:rPr>
          <w:rFonts w:hint="eastAsia"/>
          <w:sz w:val="21"/>
        </w:rPr>
        <w:t>代表者名</w:t>
      </w:r>
      <w:r w:rsidR="002D5348">
        <w:rPr>
          <w:spacing w:val="9"/>
          <w:sz w:val="21"/>
        </w:rPr>
        <w:t xml:space="preserve">                            </w:t>
      </w:r>
    </w:p>
    <w:p w:rsidR="0025474A" w:rsidRDefault="0025474A">
      <w:pPr>
        <w:pStyle w:val="3000"/>
        <w:rPr>
          <w:spacing w:val="9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</w:t>
      </w:r>
      <w:r w:rsidR="003801EB">
        <w:rPr>
          <w:rFonts w:hint="eastAsia"/>
          <w:spacing w:val="9"/>
          <w:sz w:val="21"/>
        </w:rPr>
        <w:t>次</w:t>
      </w:r>
      <w:r w:rsidRPr="009816E4">
        <w:rPr>
          <w:rFonts w:hint="eastAsia"/>
          <w:sz w:val="21"/>
        </w:rPr>
        <w:t>の建設工事について工事を完成しましたので、契約保証金（有価証券）の返還を請求します。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   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１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工事名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２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保証の種類</w:t>
      </w: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</w:t>
      </w:r>
      <w:r w:rsidRPr="009816E4">
        <w:rPr>
          <w:rFonts w:hint="eastAsia"/>
          <w:sz w:val="21"/>
        </w:rPr>
        <w:t>□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契約保証金</w:t>
      </w:r>
      <w:r w:rsidRPr="009816E4">
        <w:rPr>
          <w:spacing w:val="9"/>
          <w:sz w:val="21"/>
        </w:rPr>
        <w:t xml:space="preserve">                      </w:t>
      </w:r>
      <w:r w:rsidRPr="009816E4">
        <w:rPr>
          <w:rFonts w:hint="eastAsia"/>
          <w:sz w:val="21"/>
        </w:rPr>
        <w:t>円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</w:t>
      </w:r>
      <w:r w:rsidRPr="009816E4">
        <w:rPr>
          <w:rFonts w:hint="eastAsia"/>
          <w:sz w:val="21"/>
        </w:rPr>
        <w:t>□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有価証券</w:t>
      </w:r>
      <w:r w:rsidRPr="009816E4">
        <w:rPr>
          <w:spacing w:val="9"/>
          <w:sz w:val="21"/>
        </w:rPr>
        <w:t xml:space="preserve">    </w:t>
      </w:r>
      <w:r w:rsidRPr="009816E4">
        <w:rPr>
          <w:rFonts w:hint="eastAsia"/>
          <w:sz w:val="21"/>
        </w:rPr>
        <w:t>種類</w:t>
      </w: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                </w:t>
      </w:r>
      <w:r w:rsidRPr="009816E4">
        <w:rPr>
          <w:rFonts w:hint="eastAsia"/>
          <w:sz w:val="21"/>
        </w:rPr>
        <w:t>額面</w:t>
      </w:r>
      <w:r w:rsidRPr="009816E4">
        <w:rPr>
          <w:spacing w:val="9"/>
          <w:sz w:val="21"/>
        </w:rPr>
        <w:t xml:space="preserve">                </w:t>
      </w:r>
      <w:r w:rsidRPr="009816E4">
        <w:rPr>
          <w:rFonts w:hint="eastAsia"/>
          <w:sz w:val="21"/>
        </w:rPr>
        <w:t>円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３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添付書類</w:t>
      </w:r>
    </w:p>
    <w:p w:rsidR="00CB3477" w:rsidRPr="009816E4" w:rsidRDefault="009E325F">
      <w:pPr>
        <w:pStyle w:val="3000"/>
        <w:rPr>
          <w:spacing w:val="0"/>
          <w:sz w:val="21"/>
        </w:rPr>
      </w:pPr>
      <w:r w:rsidRPr="009816E4">
        <w:rPr>
          <w:spacing w:val="9"/>
          <w:sz w:val="21"/>
        </w:rPr>
        <w:t xml:space="preserve">                    </w:t>
      </w:r>
      <w:r w:rsidRPr="009816E4">
        <w:rPr>
          <w:rFonts w:hint="eastAsia"/>
          <w:sz w:val="21"/>
        </w:rPr>
        <w:t>□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歳入歳出外現金領収書の写し（現金の場合）</w:t>
      </w:r>
    </w:p>
    <w:p w:rsidR="00CB3477" w:rsidRPr="009816E4" w:rsidRDefault="00CB3477">
      <w:pPr>
        <w:pStyle w:val="3000"/>
        <w:rPr>
          <w:spacing w:val="0"/>
          <w:sz w:val="21"/>
        </w:rPr>
      </w:pPr>
    </w:p>
    <w:p w:rsidR="00CB3477" w:rsidRDefault="009E325F">
      <w:pPr>
        <w:pStyle w:val="3000"/>
        <w:rPr>
          <w:spacing w:val="0"/>
        </w:rPr>
      </w:pPr>
      <w:r w:rsidRPr="009816E4">
        <w:rPr>
          <w:spacing w:val="9"/>
          <w:sz w:val="21"/>
        </w:rPr>
        <w:t xml:space="preserve">                    </w:t>
      </w:r>
      <w:r w:rsidRPr="009816E4">
        <w:rPr>
          <w:rFonts w:hint="eastAsia"/>
          <w:sz w:val="21"/>
        </w:rPr>
        <w:t>□</w:t>
      </w:r>
      <w:r w:rsidRPr="009816E4">
        <w:rPr>
          <w:spacing w:val="9"/>
          <w:sz w:val="21"/>
        </w:rPr>
        <w:t xml:space="preserve">  </w:t>
      </w:r>
      <w:r w:rsidRPr="009816E4">
        <w:rPr>
          <w:rFonts w:hint="eastAsia"/>
          <w:sz w:val="21"/>
        </w:rPr>
        <w:t>保管証書の写し（有価証券の場合）</w:t>
      </w:r>
    </w:p>
    <w:p w:rsidR="009E325F" w:rsidRPr="001F20C8" w:rsidRDefault="009E325F">
      <w:pPr>
        <w:pStyle w:val="3000"/>
        <w:rPr>
          <w:rFonts w:hint="eastAsia"/>
          <w:spacing w:val="0"/>
        </w:rPr>
      </w:pPr>
    </w:p>
    <w:sectPr w:rsidR="009E325F" w:rsidRPr="001F20C8" w:rsidSect="00AF2C51">
      <w:headerReference w:type="default" r:id="rId8"/>
      <w:pgSz w:w="11906" w:h="16838" w:code="9"/>
      <w:pgMar w:top="1588" w:right="1418" w:bottom="1418" w:left="1701" w:header="851" w:footer="720" w:gutter="0"/>
      <w:cols w:space="720"/>
      <w:noEndnote/>
      <w:docGrid w:type="linesAndChars" w:linePitch="4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8A" w:rsidRDefault="0032518A" w:rsidP="00D73D14">
      <w:r>
        <w:separator/>
      </w:r>
    </w:p>
  </w:endnote>
  <w:endnote w:type="continuationSeparator" w:id="0">
    <w:p w:rsidR="0032518A" w:rsidRDefault="0032518A" w:rsidP="00D7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8A" w:rsidRDefault="0032518A" w:rsidP="00D73D14">
      <w:r>
        <w:separator/>
      </w:r>
    </w:p>
  </w:footnote>
  <w:footnote w:type="continuationSeparator" w:id="0">
    <w:p w:rsidR="0032518A" w:rsidRDefault="0032518A" w:rsidP="00D7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8A" w:rsidRPr="00D73D14" w:rsidRDefault="0032518A" w:rsidP="00551C5E">
    <w:pPr>
      <w:pStyle w:val="a3"/>
      <w:jc w:val="center"/>
      <w:rPr>
        <w:rFonts w:asciiTheme="majorEastAsia" w:eastAsiaTheme="majorEastAsia" w:hAnsiTheme="majorEastAsi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145"/>
    <w:multiLevelType w:val="hybridMultilevel"/>
    <w:tmpl w:val="E3FE08C4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43A01F2D"/>
    <w:multiLevelType w:val="hybridMultilevel"/>
    <w:tmpl w:val="0AA4718C"/>
    <w:lvl w:ilvl="0" w:tplc="9C7E207E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doNotHyphenateCaps/>
  <w:drawingGridHorizontalSpacing w:val="110"/>
  <w:drawingGridVerticalSpacing w:val="230"/>
  <w:displayHorizontalDrawingGridEvery w:val="0"/>
  <w:displayVerticalDrawingGridEvery w:val="2"/>
  <w:doNotShadeFormData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DC"/>
    <w:rsid w:val="000079F0"/>
    <w:rsid w:val="0002367C"/>
    <w:rsid w:val="0004473E"/>
    <w:rsid w:val="000455A4"/>
    <w:rsid w:val="00046E0D"/>
    <w:rsid w:val="00054224"/>
    <w:rsid w:val="000554AC"/>
    <w:rsid w:val="00072322"/>
    <w:rsid w:val="00091E26"/>
    <w:rsid w:val="00095D62"/>
    <w:rsid w:val="000C42DC"/>
    <w:rsid w:val="000C43D8"/>
    <w:rsid w:val="000C610F"/>
    <w:rsid w:val="000F2824"/>
    <w:rsid w:val="0014789D"/>
    <w:rsid w:val="00163D21"/>
    <w:rsid w:val="00165936"/>
    <w:rsid w:val="001A3C8B"/>
    <w:rsid w:val="001A7F3B"/>
    <w:rsid w:val="001B3BA8"/>
    <w:rsid w:val="001D06E9"/>
    <w:rsid w:val="001D57A0"/>
    <w:rsid w:val="001E31EE"/>
    <w:rsid w:val="001F20C8"/>
    <w:rsid w:val="00205AC1"/>
    <w:rsid w:val="00210654"/>
    <w:rsid w:val="0025261B"/>
    <w:rsid w:val="0025474A"/>
    <w:rsid w:val="002D4A1D"/>
    <w:rsid w:val="002D5348"/>
    <w:rsid w:val="003063FB"/>
    <w:rsid w:val="00312C87"/>
    <w:rsid w:val="0032518A"/>
    <w:rsid w:val="00326198"/>
    <w:rsid w:val="00327337"/>
    <w:rsid w:val="003355E9"/>
    <w:rsid w:val="003764AC"/>
    <w:rsid w:val="003801EB"/>
    <w:rsid w:val="0038601D"/>
    <w:rsid w:val="003A3366"/>
    <w:rsid w:val="003B20CD"/>
    <w:rsid w:val="003B31AF"/>
    <w:rsid w:val="003B4404"/>
    <w:rsid w:val="003D0678"/>
    <w:rsid w:val="003D1A09"/>
    <w:rsid w:val="003D5AB1"/>
    <w:rsid w:val="003F6018"/>
    <w:rsid w:val="00406BF8"/>
    <w:rsid w:val="00406F96"/>
    <w:rsid w:val="00427308"/>
    <w:rsid w:val="004273AF"/>
    <w:rsid w:val="00433F0C"/>
    <w:rsid w:val="0044354B"/>
    <w:rsid w:val="004504A2"/>
    <w:rsid w:val="0045698C"/>
    <w:rsid w:val="004A0327"/>
    <w:rsid w:val="004A7FCC"/>
    <w:rsid w:val="004B269F"/>
    <w:rsid w:val="004D7C58"/>
    <w:rsid w:val="004E66F3"/>
    <w:rsid w:val="00514E35"/>
    <w:rsid w:val="0052434A"/>
    <w:rsid w:val="0053260A"/>
    <w:rsid w:val="00544211"/>
    <w:rsid w:val="00551C5E"/>
    <w:rsid w:val="005545CF"/>
    <w:rsid w:val="00563902"/>
    <w:rsid w:val="0056403D"/>
    <w:rsid w:val="005714B4"/>
    <w:rsid w:val="0058194F"/>
    <w:rsid w:val="00587AFA"/>
    <w:rsid w:val="005B7D7F"/>
    <w:rsid w:val="005D031A"/>
    <w:rsid w:val="005D6236"/>
    <w:rsid w:val="00606A93"/>
    <w:rsid w:val="00634520"/>
    <w:rsid w:val="00637644"/>
    <w:rsid w:val="0065390D"/>
    <w:rsid w:val="0066004C"/>
    <w:rsid w:val="006731FB"/>
    <w:rsid w:val="0068037F"/>
    <w:rsid w:val="00682A23"/>
    <w:rsid w:val="006909C6"/>
    <w:rsid w:val="00690D1A"/>
    <w:rsid w:val="00694696"/>
    <w:rsid w:val="006B30F8"/>
    <w:rsid w:val="006C6BE0"/>
    <w:rsid w:val="006D4E49"/>
    <w:rsid w:val="006E0EEB"/>
    <w:rsid w:val="006F4F4F"/>
    <w:rsid w:val="006F5F45"/>
    <w:rsid w:val="006F680D"/>
    <w:rsid w:val="006F7409"/>
    <w:rsid w:val="00725B18"/>
    <w:rsid w:val="00733373"/>
    <w:rsid w:val="00747AEA"/>
    <w:rsid w:val="00774467"/>
    <w:rsid w:val="00786D93"/>
    <w:rsid w:val="007960E3"/>
    <w:rsid w:val="007A00DD"/>
    <w:rsid w:val="007A7020"/>
    <w:rsid w:val="007D2F45"/>
    <w:rsid w:val="007F19BC"/>
    <w:rsid w:val="00814810"/>
    <w:rsid w:val="008464E5"/>
    <w:rsid w:val="00880DCB"/>
    <w:rsid w:val="00881333"/>
    <w:rsid w:val="00882A53"/>
    <w:rsid w:val="008B667C"/>
    <w:rsid w:val="008D6A27"/>
    <w:rsid w:val="008E3E89"/>
    <w:rsid w:val="008F087E"/>
    <w:rsid w:val="00910915"/>
    <w:rsid w:val="00934196"/>
    <w:rsid w:val="00940840"/>
    <w:rsid w:val="00944A22"/>
    <w:rsid w:val="00944F3D"/>
    <w:rsid w:val="00961DBF"/>
    <w:rsid w:val="009674C6"/>
    <w:rsid w:val="00974855"/>
    <w:rsid w:val="00976098"/>
    <w:rsid w:val="009811B7"/>
    <w:rsid w:val="009816E4"/>
    <w:rsid w:val="009A0187"/>
    <w:rsid w:val="009A37D7"/>
    <w:rsid w:val="009B3983"/>
    <w:rsid w:val="009B782D"/>
    <w:rsid w:val="009C7B8B"/>
    <w:rsid w:val="009D30C9"/>
    <w:rsid w:val="009D423D"/>
    <w:rsid w:val="009D4F56"/>
    <w:rsid w:val="009E325F"/>
    <w:rsid w:val="009E7D2C"/>
    <w:rsid w:val="009F04F2"/>
    <w:rsid w:val="009F41C4"/>
    <w:rsid w:val="00A17A55"/>
    <w:rsid w:val="00A24F3A"/>
    <w:rsid w:val="00A319EF"/>
    <w:rsid w:val="00A44B35"/>
    <w:rsid w:val="00A46D5C"/>
    <w:rsid w:val="00A562DA"/>
    <w:rsid w:val="00A6036E"/>
    <w:rsid w:val="00A740A7"/>
    <w:rsid w:val="00A8030E"/>
    <w:rsid w:val="00A96451"/>
    <w:rsid w:val="00AD6E92"/>
    <w:rsid w:val="00AE1269"/>
    <w:rsid w:val="00AF2C51"/>
    <w:rsid w:val="00B02F6D"/>
    <w:rsid w:val="00B2359E"/>
    <w:rsid w:val="00B26EB4"/>
    <w:rsid w:val="00B4488B"/>
    <w:rsid w:val="00B53DB5"/>
    <w:rsid w:val="00B5456E"/>
    <w:rsid w:val="00B62D8A"/>
    <w:rsid w:val="00B74648"/>
    <w:rsid w:val="00B82B39"/>
    <w:rsid w:val="00BB18A3"/>
    <w:rsid w:val="00BD6979"/>
    <w:rsid w:val="00BF2F2F"/>
    <w:rsid w:val="00C05981"/>
    <w:rsid w:val="00C40A2A"/>
    <w:rsid w:val="00C41859"/>
    <w:rsid w:val="00C53FFA"/>
    <w:rsid w:val="00C63F68"/>
    <w:rsid w:val="00CA276E"/>
    <w:rsid w:val="00CA4632"/>
    <w:rsid w:val="00CB1EE0"/>
    <w:rsid w:val="00CB3477"/>
    <w:rsid w:val="00CD3881"/>
    <w:rsid w:val="00CE6C9F"/>
    <w:rsid w:val="00D0036A"/>
    <w:rsid w:val="00D02A5E"/>
    <w:rsid w:val="00D0793B"/>
    <w:rsid w:val="00D202AC"/>
    <w:rsid w:val="00D246AB"/>
    <w:rsid w:val="00D63E3F"/>
    <w:rsid w:val="00D73D14"/>
    <w:rsid w:val="00D779F9"/>
    <w:rsid w:val="00D97438"/>
    <w:rsid w:val="00DA192E"/>
    <w:rsid w:val="00DC0C3E"/>
    <w:rsid w:val="00DC58E2"/>
    <w:rsid w:val="00DE5D03"/>
    <w:rsid w:val="00E04015"/>
    <w:rsid w:val="00E10644"/>
    <w:rsid w:val="00E10EE0"/>
    <w:rsid w:val="00E17BDF"/>
    <w:rsid w:val="00E242A5"/>
    <w:rsid w:val="00E4765C"/>
    <w:rsid w:val="00E570ED"/>
    <w:rsid w:val="00E65F7E"/>
    <w:rsid w:val="00E7704C"/>
    <w:rsid w:val="00E80FD6"/>
    <w:rsid w:val="00E8292A"/>
    <w:rsid w:val="00E876CA"/>
    <w:rsid w:val="00EA61C2"/>
    <w:rsid w:val="00EB4B3F"/>
    <w:rsid w:val="00EB595F"/>
    <w:rsid w:val="00ED2311"/>
    <w:rsid w:val="00F02F1B"/>
    <w:rsid w:val="00F04A88"/>
    <w:rsid w:val="00F04BAA"/>
    <w:rsid w:val="00F05936"/>
    <w:rsid w:val="00F1050F"/>
    <w:rsid w:val="00F11A2D"/>
    <w:rsid w:val="00F15C4B"/>
    <w:rsid w:val="00F17A79"/>
    <w:rsid w:val="00F324A6"/>
    <w:rsid w:val="00F54AF8"/>
    <w:rsid w:val="00F570A4"/>
    <w:rsid w:val="00F61C5E"/>
    <w:rsid w:val="00F620BA"/>
    <w:rsid w:val="00F73043"/>
    <w:rsid w:val="00F83CD2"/>
    <w:rsid w:val="00F86906"/>
    <w:rsid w:val="00FA400C"/>
    <w:rsid w:val="00FA655F"/>
    <w:rsid w:val="00FA6CB7"/>
    <w:rsid w:val="00FB08C3"/>
    <w:rsid w:val="00FC0AEE"/>
    <w:rsid w:val="00FC3E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DC9994"/>
  <w15:chartTrackingRefBased/>
  <w15:docId w15:val="{9CF5D7D6-6646-4F5F-8DEA-1934D82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ＭＳ 明朝"/>
      <w:spacing w:val="19"/>
    </w:rPr>
  </w:style>
  <w:style w:type="paragraph" w:styleId="a3">
    <w:name w:val="header"/>
    <w:basedOn w:val="a"/>
    <w:link w:val="a4"/>
    <w:uiPriority w:val="99"/>
    <w:unhideWhenUsed/>
    <w:rsid w:val="00D73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D1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73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D1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0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474A"/>
    <w:pPr>
      <w:jc w:val="center"/>
    </w:pPr>
    <w:rPr>
      <w:rFonts w:ascii="ＭＳ 明朝"/>
      <w:spacing w:val="19"/>
      <w:kern w:val="0"/>
    </w:rPr>
  </w:style>
  <w:style w:type="character" w:customStyle="1" w:styleId="aa">
    <w:name w:val="記 (文字)"/>
    <w:basedOn w:val="a0"/>
    <w:link w:val="a9"/>
    <w:uiPriority w:val="99"/>
    <w:rsid w:val="0025474A"/>
    <w:rPr>
      <w:rFonts w:ascii="ＭＳ 明朝"/>
      <w:spacing w:val="19"/>
      <w:sz w:val="21"/>
    </w:rPr>
  </w:style>
  <w:style w:type="paragraph" w:styleId="ab">
    <w:name w:val="Closing"/>
    <w:basedOn w:val="a"/>
    <w:link w:val="ac"/>
    <w:uiPriority w:val="99"/>
    <w:unhideWhenUsed/>
    <w:rsid w:val="0025474A"/>
    <w:pPr>
      <w:jc w:val="right"/>
    </w:pPr>
    <w:rPr>
      <w:rFonts w:ascii="ＭＳ 明朝"/>
      <w:spacing w:val="19"/>
      <w:kern w:val="0"/>
    </w:rPr>
  </w:style>
  <w:style w:type="character" w:customStyle="1" w:styleId="ac">
    <w:name w:val="結語 (文字)"/>
    <w:basedOn w:val="a0"/>
    <w:link w:val="ab"/>
    <w:uiPriority w:val="99"/>
    <w:rsid w:val="0025474A"/>
    <w:rPr>
      <w:rFonts w:ascii="ＭＳ 明朝"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DE4B-A55A-4260-AA01-684E9E72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160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契約保証事務処理要領</vt:lpstr>
      <vt:lpstr>契約保証事務処理要領            </vt:lpstr>
    </vt:vector>
  </TitlesOfParts>
  <Company>福山市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契約保証事務処理要領</dc:title>
  <dc:subject/>
  <dc:creator>監理課</dc:creator>
  <cp:keywords/>
  <cp:lastModifiedBy>山路　和磨</cp:lastModifiedBy>
  <cp:revision>196</cp:revision>
  <cp:lastPrinted>2025-06-20T14:07:00Z</cp:lastPrinted>
  <dcterms:created xsi:type="dcterms:W3CDTF">2020-05-12T08:42:00Z</dcterms:created>
  <dcterms:modified xsi:type="dcterms:W3CDTF">2025-06-24T08:59:00Z</dcterms:modified>
</cp:coreProperties>
</file>