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404EC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2638EF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4A10C6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※</w:t>
      </w:r>
      <w:r w:rsidR="004A10C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資産活用</w:t>
      </w:r>
      <w:r w:rsidR="008477F6" w:rsidRPr="004A10C6">
        <w:rPr>
          <w:rFonts w:ascii="ＭＳ 明朝" w:hAnsi="ＭＳ 明朝" w:hint="eastAsia"/>
          <w:snapToGrid w:val="0"/>
          <w:kern w:val="0"/>
          <w:sz w:val="14"/>
          <w:szCs w:val="16"/>
        </w:rPr>
        <w:t>課届出印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　</w:t>
      </w:r>
      <w:r w:rsidR="002638EF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r w:rsidR="002638EF">
        <w:rPr>
          <w:rFonts w:hint="eastAsia"/>
          <w:sz w:val="22"/>
          <w:szCs w:val="22"/>
          <w:u w:val="dotted"/>
        </w:rPr>
        <w:t xml:space="preserve">　ベッドサイドモニタ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2638EF">
        <w:rPr>
          <w:rFonts w:hint="eastAsia"/>
          <w:sz w:val="22"/>
          <w:szCs w:val="22"/>
          <w:u w:val="dotted"/>
        </w:rPr>
        <w:t xml:space="preserve">　　　　</w:t>
      </w:r>
      <w:r w:rsidR="001523C0">
        <w:rPr>
          <w:rFonts w:hint="eastAsia"/>
          <w:sz w:val="22"/>
          <w:szCs w:val="22"/>
          <w:u w:val="dotted"/>
        </w:rPr>
        <w:t xml:space="preserve">　</w:t>
      </w:r>
      <w:r w:rsidR="00847456">
        <w:rPr>
          <w:rFonts w:hint="eastAsia"/>
          <w:sz w:val="22"/>
          <w:szCs w:val="22"/>
          <w:u w:val="dotted"/>
        </w:rPr>
        <w:t xml:space="preserve">　</w:t>
      </w:r>
      <w:bookmarkStart w:id="0" w:name="_GoBack"/>
      <w:bookmarkEnd w:id="0"/>
      <w:r w:rsidR="00847456">
        <w:rPr>
          <w:rFonts w:hint="eastAsia"/>
          <w:sz w:val="22"/>
          <w:szCs w:val="22"/>
          <w:u w:val="dotted"/>
        </w:rPr>
        <w:t xml:space="preserve">　　　　</w:t>
      </w:r>
      <w:r w:rsidR="009C553D">
        <w:rPr>
          <w:rFonts w:hint="eastAsia"/>
          <w:sz w:val="22"/>
          <w:szCs w:val="22"/>
          <w:u w:val="dotted"/>
        </w:rPr>
        <w:t xml:space="preserve">　</w:t>
      </w:r>
      <w:r w:rsidR="008859E2" w:rsidRPr="00E440CA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925436">
        <w:trPr>
          <w:trHeight w:val="1154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C5A36" w:rsidRPr="00667760" w:rsidRDefault="00AC5A36" w:rsidP="00AC5A36">
      <w:pPr>
        <w:rPr>
          <w:sz w:val="22"/>
          <w:szCs w:val="22"/>
        </w:rPr>
      </w:pPr>
    </w:p>
    <w:p w:rsidR="00AC5A36" w:rsidRDefault="00AC5A36" w:rsidP="008A635B">
      <w:pPr>
        <w:spacing w:line="240" w:lineRule="exact"/>
        <w:jc w:val="center"/>
        <w:rPr>
          <w:sz w:val="18"/>
          <w:szCs w:val="18"/>
        </w:rPr>
      </w:pPr>
    </w:p>
    <w:p w:rsidR="00B37721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B37721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701E54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ED24B6">
      <w:pgSz w:w="11906" w:h="16838" w:code="9"/>
      <w:pgMar w:top="126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62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41221"/>
    <w:rsid w:val="0004428B"/>
    <w:rsid w:val="0006051F"/>
    <w:rsid w:val="0009695D"/>
    <w:rsid w:val="000B7ED4"/>
    <w:rsid w:val="000C286B"/>
    <w:rsid w:val="000D4006"/>
    <w:rsid w:val="000D6109"/>
    <w:rsid w:val="000E23CD"/>
    <w:rsid w:val="000F68B9"/>
    <w:rsid w:val="00102FFC"/>
    <w:rsid w:val="0010351E"/>
    <w:rsid w:val="00104C36"/>
    <w:rsid w:val="00113588"/>
    <w:rsid w:val="00120EAF"/>
    <w:rsid w:val="00125D5D"/>
    <w:rsid w:val="00126CB2"/>
    <w:rsid w:val="00130C0A"/>
    <w:rsid w:val="001523C0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D7A64"/>
    <w:rsid w:val="001E319F"/>
    <w:rsid w:val="001F5780"/>
    <w:rsid w:val="00201550"/>
    <w:rsid w:val="002138D1"/>
    <w:rsid w:val="002276C5"/>
    <w:rsid w:val="0023376B"/>
    <w:rsid w:val="002375D8"/>
    <w:rsid w:val="00253D20"/>
    <w:rsid w:val="002540AF"/>
    <w:rsid w:val="002638EF"/>
    <w:rsid w:val="0027416E"/>
    <w:rsid w:val="00290FAD"/>
    <w:rsid w:val="002B419D"/>
    <w:rsid w:val="002B505E"/>
    <w:rsid w:val="002C50C9"/>
    <w:rsid w:val="002C5626"/>
    <w:rsid w:val="002D1667"/>
    <w:rsid w:val="002F43F3"/>
    <w:rsid w:val="00320303"/>
    <w:rsid w:val="0033052C"/>
    <w:rsid w:val="0033210B"/>
    <w:rsid w:val="0035375A"/>
    <w:rsid w:val="003673AA"/>
    <w:rsid w:val="00386AC2"/>
    <w:rsid w:val="00392B84"/>
    <w:rsid w:val="003A6614"/>
    <w:rsid w:val="003B46A1"/>
    <w:rsid w:val="003B577E"/>
    <w:rsid w:val="003D5E58"/>
    <w:rsid w:val="003E6FE1"/>
    <w:rsid w:val="003F31C0"/>
    <w:rsid w:val="0040137A"/>
    <w:rsid w:val="00404EC6"/>
    <w:rsid w:val="00417D0C"/>
    <w:rsid w:val="00420DFE"/>
    <w:rsid w:val="0044271B"/>
    <w:rsid w:val="0044533D"/>
    <w:rsid w:val="004566ED"/>
    <w:rsid w:val="004733D6"/>
    <w:rsid w:val="0049089A"/>
    <w:rsid w:val="00493434"/>
    <w:rsid w:val="004A10C6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A6319"/>
    <w:rsid w:val="006B2DB6"/>
    <w:rsid w:val="006C6779"/>
    <w:rsid w:val="006D0DD1"/>
    <w:rsid w:val="006F5BA3"/>
    <w:rsid w:val="006F6DBE"/>
    <w:rsid w:val="00701E54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7E5286"/>
    <w:rsid w:val="00811D0A"/>
    <w:rsid w:val="00844DE8"/>
    <w:rsid w:val="00847456"/>
    <w:rsid w:val="008477F6"/>
    <w:rsid w:val="00852A74"/>
    <w:rsid w:val="00866E01"/>
    <w:rsid w:val="008847BC"/>
    <w:rsid w:val="008859E2"/>
    <w:rsid w:val="00890FD3"/>
    <w:rsid w:val="008A635B"/>
    <w:rsid w:val="008A6E9A"/>
    <w:rsid w:val="008C0FB0"/>
    <w:rsid w:val="008D4E94"/>
    <w:rsid w:val="008F7441"/>
    <w:rsid w:val="00905028"/>
    <w:rsid w:val="00920047"/>
    <w:rsid w:val="00925436"/>
    <w:rsid w:val="009420A0"/>
    <w:rsid w:val="00943AF3"/>
    <w:rsid w:val="0094531B"/>
    <w:rsid w:val="0094631D"/>
    <w:rsid w:val="009715EE"/>
    <w:rsid w:val="009771C4"/>
    <w:rsid w:val="00982AB0"/>
    <w:rsid w:val="009A7773"/>
    <w:rsid w:val="009B77B9"/>
    <w:rsid w:val="009C0418"/>
    <w:rsid w:val="009C14B5"/>
    <w:rsid w:val="009C553D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47650"/>
    <w:rsid w:val="00A530BF"/>
    <w:rsid w:val="00A66E5A"/>
    <w:rsid w:val="00A80006"/>
    <w:rsid w:val="00A817D2"/>
    <w:rsid w:val="00A86316"/>
    <w:rsid w:val="00AC5A36"/>
    <w:rsid w:val="00AD6E01"/>
    <w:rsid w:val="00AE3386"/>
    <w:rsid w:val="00AE3E7F"/>
    <w:rsid w:val="00AF1E2A"/>
    <w:rsid w:val="00B03346"/>
    <w:rsid w:val="00B07180"/>
    <w:rsid w:val="00B10FB0"/>
    <w:rsid w:val="00B37721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836ED"/>
    <w:rsid w:val="00C92C29"/>
    <w:rsid w:val="00CB6535"/>
    <w:rsid w:val="00CC7855"/>
    <w:rsid w:val="00CD6785"/>
    <w:rsid w:val="00CE3F62"/>
    <w:rsid w:val="00CF4342"/>
    <w:rsid w:val="00CF56B3"/>
    <w:rsid w:val="00D164E1"/>
    <w:rsid w:val="00D25373"/>
    <w:rsid w:val="00D27D76"/>
    <w:rsid w:val="00D36ED4"/>
    <w:rsid w:val="00D37CFF"/>
    <w:rsid w:val="00D53FEF"/>
    <w:rsid w:val="00D70252"/>
    <w:rsid w:val="00D70F4D"/>
    <w:rsid w:val="00D71346"/>
    <w:rsid w:val="00D7208C"/>
    <w:rsid w:val="00D82B8D"/>
    <w:rsid w:val="00D83912"/>
    <w:rsid w:val="00D840C7"/>
    <w:rsid w:val="00DC08A8"/>
    <w:rsid w:val="00DF34C1"/>
    <w:rsid w:val="00E242C4"/>
    <w:rsid w:val="00E440CA"/>
    <w:rsid w:val="00E5723C"/>
    <w:rsid w:val="00E60222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B7026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2817">
      <v:textbox inset="5.85pt,.7pt,5.85pt,.7pt"/>
    </o:shapedefaults>
    <o:shapelayout v:ext="edit">
      <o:idmap v:ext="edit" data="1"/>
    </o:shapelayout>
  </w:shapeDefaults>
  <w:decimalSymbol w:val="."/>
  <w:listSeparator w:val=","/>
  <w14:docId w14:val="70F80EC8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84</cp:revision>
  <cp:lastPrinted>2025-10-27T05:06:00Z</cp:lastPrinted>
  <dcterms:created xsi:type="dcterms:W3CDTF">2016-04-11T00:13:00Z</dcterms:created>
  <dcterms:modified xsi:type="dcterms:W3CDTF">2025-10-27T05:06:00Z</dcterms:modified>
</cp:coreProperties>
</file>