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E29A" w14:textId="77777777"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EE5566">
        <w:rPr>
          <w:rFonts w:ascii="ＭＳ 明朝" w:hAnsi="ＭＳ 明朝" w:hint="eastAsia"/>
          <w:snapToGrid w:val="0"/>
          <w:kern w:val="0"/>
          <w:szCs w:val="21"/>
        </w:rPr>
        <w:t>３</w:t>
      </w:r>
    </w:p>
    <w:p w14:paraId="3D92EE89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8D5C746" w14:textId="77777777" w:rsidR="009D6839" w:rsidRPr="00916B26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14:paraId="4C4AA989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756D631" w14:textId="77777777"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09640573" w14:textId="77777777"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D31B29D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569E26D2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C4434D0" w14:textId="77777777" w:rsidR="009D6839" w:rsidRPr="001245C9" w:rsidRDefault="00805AF7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D2B9AB" wp14:editId="2929AE23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2DA3D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2FAABFF8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E31D2">
        <w:rPr>
          <w:rFonts w:ascii="ＭＳ 明朝" w:hAnsi="ＭＳ 明朝" w:hint="eastAsia"/>
          <w:snapToGrid w:val="0"/>
          <w:kern w:val="0"/>
          <w:szCs w:val="21"/>
        </w:rPr>
        <w:t>本店等所在地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  <w:r w:rsid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44934D9B" w14:textId="77777777" w:rsidR="009D6839" w:rsidRPr="001245C9" w:rsidRDefault="00805AF7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0A4676" wp14:editId="083DFD3B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15CCEE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62151C35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5EE8027B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5B411BD" w14:textId="77777777" w:rsidR="00B25794" w:rsidRPr="001245C9" w:rsidRDefault="001E31D2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68192619" w14:textId="77777777"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3F68B0">
        <w:rPr>
          <w:rFonts w:ascii="ＭＳ 明朝" w:hAnsi="ＭＳ 明朝" w:hint="eastAsia"/>
          <w:snapToGrid w:val="0"/>
          <w:kern w:val="0"/>
          <w:szCs w:val="21"/>
        </w:rPr>
        <w:t>すること。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27D76DE4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E9F9162" w14:textId="57111B28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 w:rsidR="00B539DF">
        <w:rPr>
          <w:rFonts w:ascii="ＭＳ 明朝" w:hAnsi="ＭＳ 明朝" w:hint="eastAsia"/>
          <w:snapToGrid w:val="0"/>
          <w:kern w:val="0"/>
          <w:szCs w:val="21"/>
        </w:rPr>
        <w:t>福山市立</w:t>
      </w:r>
      <w:r w:rsidR="00C658A7" w:rsidRPr="00103FE8">
        <w:rPr>
          <w:rFonts w:ascii="ＭＳ 明朝" w:hAnsi="ＭＳ 明朝" w:hint="eastAsia"/>
          <w:snapToGrid w:val="0"/>
          <w:kern w:val="0"/>
          <w:szCs w:val="21"/>
        </w:rPr>
        <w:t>想青学園</w:t>
      </w:r>
      <w:r w:rsidR="00850F29" w:rsidRPr="00103FE8">
        <w:rPr>
          <w:rFonts w:ascii="ＭＳ 明朝" w:hAnsi="ＭＳ 明朝" w:hint="eastAsia"/>
          <w:snapToGrid w:val="0"/>
          <w:kern w:val="0"/>
          <w:szCs w:val="21"/>
        </w:rPr>
        <w:t>スクールバス・タクシー</w:t>
      </w:r>
      <w:r w:rsidR="006F2BC7">
        <w:rPr>
          <w:rFonts w:ascii="ＭＳ 明朝" w:hAnsi="ＭＳ 明朝" w:hint="eastAsia"/>
          <w:snapToGrid w:val="0"/>
          <w:kern w:val="0"/>
          <w:szCs w:val="21"/>
        </w:rPr>
        <w:t>運行</w:t>
      </w:r>
      <w:r w:rsidR="00D80D12">
        <w:rPr>
          <w:rFonts w:ascii="ＭＳ 明朝" w:hAnsi="ＭＳ 明朝" w:hint="eastAsia"/>
          <w:snapToGrid w:val="0"/>
          <w:kern w:val="0"/>
          <w:szCs w:val="21"/>
        </w:rPr>
        <w:t>業務</w:t>
      </w:r>
      <w:r w:rsidR="002F2ACB">
        <w:rPr>
          <w:rFonts w:ascii="ＭＳ 明朝" w:hAnsi="ＭＳ 明朝" w:hint="eastAsia"/>
          <w:snapToGrid w:val="0"/>
          <w:kern w:val="0"/>
          <w:szCs w:val="21"/>
        </w:rPr>
        <w:t>委託</w:t>
      </w:r>
      <w:r w:rsidR="000A3526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14:paraId="1A991001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なお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双方連署の</w:t>
      </w:r>
      <w:r w:rsidR="003F68B0">
        <w:rPr>
          <w:rFonts w:ascii="ＭＳ 明朝" w:hAnsi="ＭＳ 明朝" w:hint="eastAsia"/>
          <w:snapToGrid w:val="0"/>
          <w:kern w:val="0"/>
          <w:szCs w:val="21"/>
        </w:rPr>
        <w:t>上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14:paraId="7D07C110" w14:textId="77777777" w:rsidR="009D6839" w:rsidRPr="001245C9" w:rsidRDefault="00805AF7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8642D" wp14:editId="2197DE7A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98DB6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2D8686B0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3F2A61">
        <w:rPr>
          <w:rFonts w:ascii="ＭＳ 明朝" w:hAnsi="ＭＳ 明朝" w:hint="eastAsia"/>
          <w:snapToGrid w:val="0"/>
          <w:kern w:val="0"/>
          <w:szCs w:val="21"/>
        </w:rPr>
        <w:t xml:space="preserve">   </w:t>
      </w:r>
      <w:r w:rsidR="001E31D2">
        <w:rPr>
          <w:rFonts w:ascii="ＭＳ 明朝" w:hAnsi="ＭＳ 明朝" w:hint="eastAsia"/>
          <w:snapToGrid w:val="0"/>
          <w:kern w:val="0"/>
          <w:szCs w:val="21"/>
          <w:u w:val="dotted"/>
        </w:rPr>
        <w:t>支店等所在地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1CE9DBCA" w14:textId="77777777" w:rsidR="001E31D2" w:rsidRDefault="00805AF7" w:rsidP="001E31D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3EB6C6" wp14:editId="32F6BC92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3BF8DE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52A1A3A8" w14:textId="77777777" w:rsidR="00B25794" w:rsidRDefault="00B25794" w:rsidP="001E31D2">
      <w:pPr>
        <w:adjustRightInd w:val="0"/>
        <w:snapToGrid w:val="0"/>
        <w:spacing w:line="360" w:lineRule="auto"/>
        <w:ind w:firstLineChars="1050" w:firstLine="2205"/>
        <w:rPr>
          <w:rFonts w:ascii="ＭＳ 明朝" w:hAnsi="ＭＳ 明朝"/>
          <w:snapToGrid w:val="0"/>
          <w:kern w:val="0"/>
          <w:szCs w:val="21"/>
          <w:u w:val="dotted"/>
        </w:rPr>
      </w:pPr>
      <w:r w:rsidRPr="001E31D2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1E10449E" w14:textId="77777777" w:rsidR="001E31D2" w:rsidRPr="00916B26" w:rsidRDefault="001E31D2" w:rsidP="001E31D2">
      <w:pPr>
        <w:adjustRightInd w:val="0"/>
        <w:snapToGrid w:val="0"/>
        <w:spacing w:line="360" w:lineRule="auto"/>
        <w:ind w:firstLineChars="1050" w:firstLine="2205"/>
        <w:rPr>
          <w:rFonts w:ascii="ＭＳ 明朝" w:hAnsi="ＭＳ 明朝"/>
          <w:snapToGrid w:val="0"/>
          <w:kern w:val="0"/>
          <w:szCs w:val="21"/>
        </w:rPr>
      </w:pPr>
    </w:p>
    <w:p w14:paraId="71251A0B" w14:textId="77777777" w:rsidR="00B25794" w:rsidRPr="001245C9" w:rsidRDefault="001E31D2" w:rsidP="003F2A61">
      <w:pPr>
        <w:adjustRightInd w:val="0"/>
        <w:snapToGrid w:val="0"/>
        <w:spacing w:line="360" w:lineRule="auto"/>
        <w:ind w:firstLineChars="1048" w:firstLine="2201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代表者職名前　　　　　　　　　　　　　　　　　　　　</w:t>
      </w:r>
    </w:p>
    <w:p w14:paraId="3764FE20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875DB48" w14:textId="77777777" w:rsidR="009D6839" w:rsidRPr="001245C9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1C6A21D7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175946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2EA0EFED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175946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6F212120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175946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6500B425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４　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175946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670BE274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５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175946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4DFB7560" w14:textId="77777777" w:rsidR="009D6839" w:rsidRPr="001245C9" w:rsidRDefault="009D6839" w:rsidP="001E31D2">
      <w:pPr>
        <w:adjustRightInd w:val="0"/>
        <w:snapToGrid w:val="0"/>
        <w:spacing w:line="360" w:lineRule="auto"/>
        <w:ind w:left="450" w:hanging="45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</w:t>
      </w:r>
    </w:p>
    <w:sectPr w:rsidR="009D6839" w:rsidRPr="001245C9" w:rsidSect="000A3526">
      <w:footerReference w:type="even" r:id="rId6"/>
      <w:footerReference w:type="default" r:id="rId7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495A" w14:textId="77777777" w:rsidR="007C5D52" w:rsidRDefault="007C5D52">
      <w:r>
        <w:separator/>
      </w:r>
    </w:p>
  </w:endnote>
  <w:endnote w:type="continuationSeparator" w:id="0">
    <w:p w14:paraId="6688BACE" w14:textId="77777777" w:rsidR="007C5D52" w:rsidRDefault="007C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107C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26AA3226" w14:textId="77777777"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32B2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78E4">
      <w:rPr>
        <w:rStyle w:val="a4"/>
        <w:noProof/>
      </w:rPr>
      <w:t>1</w:t>
    </w:r>
    <w:r>
      <w:rPr>
        <w:rStyle w:val="a4"/>
      </w:rPr>
      <w:fldChar w:fldCharType="end"/>
    </w:r>
  </w:p>
  <w:p w14:paraId="610D8B90" w14:textId="77777777" w:rsidR="00B25794" w:rsidRDefault="00B257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7D5D" w14:textId="77777777" w:rsidR="007C5D52" w:rsidRDefault="007C5D52">
      <w:r>
        <w:separator/>
      </w:r>
    </w:p>
  </w:footnote>
  <w:footnote w:type="continuationSeparator" w:id="0">
    <w:p w14:paraId="5CAABCAA" w14:textId="77777777" w:rsidR="007C5D52" w:rsidRDefault="007C5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5478C"/>
    <w:rsid w:val="000841DB"/>
    <w:rsid w:val="000859B5"/>
    <w:rsid w:val="000A3526"/>
    <w:rsid w:val="000E730D"/>
    <w:rsid w:val="00103FE8"/>
    <w:rsid w:val="001231F7"/>
    <w:rsid w:val="001245C9"/>
    <w:rsid w:val="00175946"/>
    <w:rsid w:val="001E31D2"/>
    <w:rsid w:val="00227620"/>
    <w:rsid w:val="00297C58"/>
    <w:rsid w:val="002F2ACB"/>
    <w:rsid w:val="00327703"/>
    <w:rsid w:val="00372855"/>
    <w:rsid w:val="003F2A61"/>
    <w:rsid w:val="003F68B0"/>
    <w:rsid w:val="00461460"/>
    <w:rsid w:val="00470310"/>
    <w:rsid w:val="00484EE8"/>
    <w:rsid w:val="004A19E4"/>
    <w:rsid w:val="004D1BD3"/>
    <w:rsid w:val="004F7BAE"/>
    <w:rsid w:val="00530135"/>
    <w:rsid w:val="00551B1F"/>
    <w:rsid w:val="00554310"/>
    <w:rsid w:val="005A04ED"/>
    <w:rsid w:val="005D03BA"/>
    <w:rsid w:val="0060551C"/>
    <w:rsid w:val="006577E5"/>
    <w:rsid w:val="006A6D14"/>
    <w:rsid w:val="006B78E4"/>
    <w:rsid w:val="006F2BC7"/>
    <w:rsid w:val="00724B08"/>
    <w:rsid w:val="00742931"/>
    <w:rsid w:val="00764D22"/>
    <w:rsid w:val="00795B46"/>
    <w:rsid w:val="007C5D52"/>
    <w:rsid w:val="00805AF7"/>
    <w:rsid w:val="00816161"/>
    <w:rsid w:val="0081641B"/>
    <w:rsid w:val="00822247"/>
    <w:rsid w:val="0083643C"/>
    <w:rsid w:val="00850F29"/>
    <w:rsid w:val="00863E20"/>
    <w:rsid w:val="00886642"/>
    <w:rsid w:val="008C0A57"/>
    <w:rsid w:val="008C7766"/>
    <w:rsid w:val="008D26C4"/>
    <w:rsid w:val="008E5781"/>
    <w:rsid w:val="00916B26"/>
    <w:rsid w:val="00957A6C"/>
    <w:rsid w:val="00983F2D"/>
    <w:rsid w:val="009B5FCD"/>
    <w:rsid w:val="009D6839"/>
    <w:rsid w:val="009F7438"/>
    <w:rsid w:val="00A0085B"/>
    <w:rsid w:val="00A01437"/>
    <w:rsid w:val="00A16EC5"/>
    <w:rsid w:val="00A2353B"/>
    <w:rsid w:val="00A84486"/>
    <w:rsid w:val="00AB1A1C"/>
    <w:rsid w:val="00AE0F16"/>
    <w:rsid w:val="00B25794"/>
    <w:rsid w:val="00B539DF"/>
    <w:rsid w:val="00B8253E"/>
    <w:rsid w:val="00B84C60"/>
    <w:rsid w:val="00C02B7D"/>
    <w:rsid w:val="00C658A7"/>
    <w:rsid w:val="00C93387"/>
    <w:rsid w:val="00CA0EEF"/>
    <w:rsid w:val="00CE7D92"/>
    <w:rsid w:val="00D030DB"/>
    <w:rsid w:val="00D331D9"/>
    <w:rsid w:val="00D412EA"/>
    <w:rsid w:val="00D6315B"/>
    <w:rsid w:val="00D80D12"/>
    <w:rsid w:val="00D850EB"/>
    <w:rsid w:val="00E13194"/>
    <w:rsid w:val="00EE5566"/>
    <w:rsid w:val="00F40DEF"/>
    <w:rsid w:val="00F46811"/>
    <w:rsid w:val="00F678E8"/>
    <w:rsid w:val="00F81880"/>
    <w:rsid w:val="00FA681D"/>
    <w:rsid w:val="00FA683F"/>
    <w:rsid w:val="00FC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B7BD75E"/>
  <w15:chartTrackingRefBased/>
  <w15:docId w15:val="{213CF55D-1862-40BA-936B-16A10254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sid w:val="00551B1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福山市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f07223</cp:lastModifiedBy>
  <cp:revision>8</cp:revision>
  <cp:lastPrinted>2021-12-14T07:20:00Z</cp:lastPrinted>
  <dcterms:created xsi:type="dcterms:W3CDTF">2022-02-21T22:50:00Z</dcterms:created>
  <dcterms:modified xsi:type="dcterms:W3CDTF">2026-02-27T07:06:00Z</dcterms:modified>
</cp:coreProperties>
</file>