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F6D9" w14:textId="77777777" w:rsidR="00CF4342" w:rsidRPr="00253207" w:rsidRDefault="00E14CDE" w:rsidP="00CF4342">
      <w:pPr>
        <w:spacing w:line="320" w:lineRule="exact"/>
        <w:rPr>
          <w:sz w:val="22"/>
          <w:szCs w:val="22"/>
        </w:rPr>
      </w:pPr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14:paraId="2185E12A" w14:textId="77777777"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14:paraId="281BC553" w14:textId="77777777"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14:paraId="4C6DDC6A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ADB17D" w14:textId="77777777"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14:paraId="7B7EE039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D6CE66A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14:paraId="65D04626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201140" w14:textId="77777777" w:rsidR="003A6614" w:rsidRPr="00253207" w:rsidRDefault="008B2969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0D8EA" wp14:editId="63CE6252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BFEE5" w14:textId="77777777"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ED168" wp14:editId="0AD47906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3E3F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34277E1" w14:textId="77777777"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47FDABFC" w14:textId="77777777" w:rsidR="003A6614" w:rsidRPr="00253207" w:rsidRDefault="008B2969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338092" wp14:editId="16D82D05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812F8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69BBCAB2" w14:textId="77777777"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14:paraId="645BFAEF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B68EB9" w14:textId="77777777"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18E1842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73459FFF" w14:textId="77777777"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14:paraId="5117FBF0" w14:textId="77777777"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028FB3C" w14:textId="77777777"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F830A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F830A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37A55" w:rsidRPr="00337A55">
        <w:rPr>
          <w:rFonts w:hint="eastAsia"/>
        </w:rPr>
        <w:t>公共用水域等水質・底質分析業務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14:paraId="5F3AE67D" w14:textId="77777777"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1A9445D" w14:textId="77777777"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B0A6C4" w14:textId="77777777" w:rsidR="003A6614" w:rsidRPr="00253207" w:rsidRDefault="008B2969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3D355" wp14:editId="0B0F5EC4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98D2B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14:paraId="64FA4DCC" w14:textId="77777777"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14:paraId="71876578" w14:textId="77777777"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14:paraId="724CAF0B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E41BFB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4121DB7" w14:textId="77777777"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14:paraId="460AAB6E" w14:textId="77777777"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7D6B47" w:rsidRPr="007D6B47">
        <w:rPr>
          <w:rFonts w:hint="eastAsia"/>
        </w:rPr>
        <w:t>公共用水域等水質・底質分析業務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14:paraId="225F8367" w14:textId="77777777"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9354" w14:textId="77777777" w:rsidR="00460AB7" w:rsidRDefault="00460AB7" w:rsidP="00417EEB">
      <w:r>
        <w:separator/>
      </w:r>
    </w:p>
  </w:endnote>
  <w:endnote w:type="continuationSeparator" w:id="0">
    <w:p w14:paraId="73B3B1FC" w14:textId="77777777" w:rsidR="00460AB7" w:rsidRDefault="00460AB7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DD00" w14:textId="77777777" w:rsidR="00BC5A62" w:rsidRDefault="00BC5A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9718" w14:textId="4395B36F"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BC5A62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7A0A1BBA" w14:textId="189E54F4"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BC5A62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開札当日，代理人が開札場所へ直接持参のうえ提出してください。</w:t>
    </w:r>
  </w:p>
  <w:p w14:paraId="70D6AE9F" w14:textId="77777777" w:rsidR="000D38F5" w:rsidRPr="000D38F5" w:rsidRDefault="000D38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26B0" w14:textId="77777777" w:rsidR="00BC5A62" w:rsidRDefault="00BC5A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4420" w14:textId="77777777" w:rsidR="00460AB7" w:rsidRDefault="00460AB7" w:rsidP="00417EEB">
      <w:r>
        <w:separator/>
      </w:r>
    </w:p>
  </w:footnote>
  <w:footnote w:type="continuationSeparator" w:id="0">
    <w:p w14:paraId="07ADBBA6" w14:textId="77777777" w:rsidR="00460AB7" w:rsidRDefault="00460AB7" w:rsidP="0041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C90F" w14:textId="77777777" w:rsidR="00BC5A62" w:rsidRDefault="00BC5A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FF59" w14:textId="77777777" w:rsidR="00BC5A62" w:rsidRDefault="00BC5A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675" w14:textId="77777777" w:rsidR="00BC5A62" w:rsidRDefault="00BC5A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36F1"/>
    <w:rsid w:val="0004428B"/>
    <w:rsid w:val="00050B6D"/>
    <w:rsid w:val="000709CF"/>
    <w:rsid w:val="000A2006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7C30"/>
    <w:rsid w:val="001B7239"/>
    <w:rsid w:val="001E4BFD"/>
    <w:rsid w:val="001F5780"/>
    <w:rsid w:val="0023376B"/>
    <w:rsid w:val="00243FCF"/>
    <w:rsid w:val="00253207"/>
    <w:rsid w:val="00253D20"/>
    <w:rsid w:val="00293307"/>
    <w:rsid w:val="002B419D"/>
    <w:rsid w:val="002F3E5D"/>
    <w:rsid w:val="00314C6D"/>
    <w:rsid w:val="00320303"/>
    <w:rsid w:val="003222F6"/>
    <w:rsid w:val="00325062"/>
    <w:rsid w:val="00327783"/>
    <w:rsid w:val="0033210B"/>
    <w:rsid w:val="00337A55"/>
    <w:rsid w:val="003673AA"/>
    <w:rsid w:val="003A5F28"/>
    <w:rsid w:val="003A6614"/>
    <w:rsid w:val="003A76A3"/>
    <w:rsid w:val="003E6FE1"/>
    <w:rsid w:val="00407F56"/>
    <w:rsid w:val="00417EEB"/>
    <w:rsid w:val="00434C76"/>
    <w:rsid w:val="00460AB7"/>
    <w:rsid w:val="0046417B"/>
    <w:rsid w:val="004733D6"/>
    <w:rsid w:val="0049089A"/>
    <w:rsid w:val="004A1631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577D3"/>
    <w:rsid w:val="00765ED7"/>
    <w:rsid w:val="00786F14"/>
    <w:rsid w:val="007916EF"/>
    <w:rsid w:val="007B6743"/>
    <w:rsid w:val="007D6B47"/>
    <w:rsid w:val="007E11D6"/>
    <w:rsid w:val="007F0B1E"/>
    <w:rsid w:val="00821070"/>
    <w:rsid w:val="00845707"/>
    <w:rsid w:val="00857BFE"/>
    <w:rsid w:val="00864363"/>
    <w:rsid w:val="008B2969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7180"/>
    <w:rsid w:val="00B5173E"/>
    <w:rsid w:val="00BB4C55"/>
    <w:rsid w:val="00BC5A62"/>
    <w:rsid w:val="00BD70A5"/>
    <w:rsid w:val="00BE2257"/>
    <w:rsid w:val="00C457F7"/>
    <w:rsid w:val="00C6138B"/>
    <w:rsid w:val="00C65113"/>
    <w:rsid w:val="00C911E4"/>
    <w:rsid w:val="00CB6535"/>
    <w:rsid w:val="00CC0E1E"/>
    <w:rsid w:val="00CE3F62"/>
    <w:rsid w:val="00CF4342"/>
    <w:rsid w:val="00D0341A"/>
    <w:rsid w:val="00D05C0C"/>
    <w:rsid w:val="00D11590"/>
    <w:rsid w:val="00D141ED"/>
    <w:rsid w:val="00D16865"/>
    <w:rsid w:val="00D21CD7"/>
    <w:rsid w:val="00D93123"/>
    <w:rsid w:val="00DC7616"/>
    <w:rsid w:val="00DF42AE"/>
    <w:rsid w:val="00E14CDE"/>
    <w:rsid w:val="00E16322"/>
    <w:rsid w:val="00E5499A"/>
    <w:rsid w:val="00E5723C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50FB"/>
    <w:rsid w:val="00F155FB"/>
    <w:rsid w:val="00F167FC"/>
    <w:rsid w:val="00F16BF2"/>
    <w:rsid w:val="00F24FD4"/>
    <w:rsid w:val="00F40041"/>
    <w:rsid w:val="00F44185"/>
    <w:rsid w:val="00F53388"/>
    <w:rsid w:val="00F667CF"/>
    <w:rsid w:val="00F830A8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781E62"/>
  <w15:chartTrackingRefBased/>
  <w15:docId w15:val="{FB7C83D8-EB03-4778-AAC5-D97AD32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INT031</cp:lastModifiedBy>
  <cp:revision>3</cp:revision>
  <cp:lastPrinted>2020-03-06T06:36:00Z</cp:lastPrinted>
  <dcterms:created xsi:type="dcterms:W3CDTF">2025-03-07T00:35:00Z</dcterms:created>
  <dcterms:modified xsi:type="dcterms:W3CDTF">2026-03-06T07:19:00Z</dcterms:modified>
  <cp:category/>
</cp:coreProperties>
</file>